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4D06" w14:textId="77777777" w:rsidR="00377839" w:rsidRDefault="00377839" w:rsidP="00E35ED6">
      <w:pPr>
        <w:rPr>
          <w:b/>
          <w:i/>
          <w:sz w:val="22"/>
        </w:rPr>
      </w:pPr>
      <w:r>
        <w:rPr>
          <w:noProof/>
        </w:rPr>
        <w:drawing>
          <wp:inline distT="0" distB="0" distL="0" distR="0" wp14:anchorId="38075043" wp14:editId="0B9EF5FB">
            <wp:extent cx="1926590" cy="878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>
                      <a:extLst>
                        <a:ext uri="{C183D7F6-B498-43B3-948B-1728B52AA6E4}">
                          <adec:decorativ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3BBFA" w14:textId="77777777" w:rsidR="00377839" w:rsidRDefault="00377839" w:rsidP="00E35ED6">
      <w:pPr>
        <w:rPr>
          <w:b/>
          <w:i/>
          <w:sz w:val="22"/>
        </w:rPr>
      </w:pPr>
    </w:p>
    <w:p w14:paraId="114B24A9" w14:textId="7B09D029" w:rsidR="0010461F" w:rsidRPr="00A815EB" w:rsidRDefault="004F44AA" w:rsidP="004F44AA">
      <w:pPr>
        <w:pStyle w:val="Title"/>
        <w:rPr>
          <w:rFonts w:ascii="Impact" w:hAnsi="Impact"/>
          <w:color w:val="00B050"/>
          <w:sz w:val="48"/>
          <w:szCs w:val="48"/>
        </w:rPr>
      </w:pPr>
      <w:r w:rsidRPr="00A815EB">
        <w:rPr>
          <w:rFonts w:ascii="Impact" w:hAnsi="Impact"/>
          <w:color w:val="00B050"/>
          <w:sz w:val="48"/>
          <w:szCs w:val="48"/>
        </w:rPr>
        <w:t xml:space="preserve">Retained </w:t>
      </w:r>
      <w:r w:rsidR="0010461F" w:rsidRPr="00A815EB">
        <w:rPr>
          <w:rFonts w:ascii="Impact" w:hAnsi="Impact"/>
          <w:color w:val="00B050"/>
          <w:sz w:val="48"/>
          <w:szCs w:val="48"/>
        </w:rPr>
        <w:t xml:space="preserve">firefighter </w:t>
      </w:r>
      <w:r w:rsidRPr="00A815EB">
        <w:rPr>
          <w:rFonts w:ascii="Impact" w:hAnsi="Impact"/>
          <w:color w:val="00B050"/>
          <w:sz w:val="48"/>
          <w:szCs w:val="48"/>
        </w:rPr>
        <w:t>settlement</w:t>
      </w:r>
      <w:r w:rsidR="0010461F" w:rsidRPr="00A815EB">
        <w:rPr>
          <w:rFonts w:ascii="Impact" w:hAnsi="Impact"/>
          <w:color w:val="00B050"/>
          <w:sz w:val="48"/>
          <w:szCs w:val="48"/>
        </w:rPr>
        <w:t>:</w:t>
      </w:r>
      <w:r w:rsidRPr="00A815EB">
        <w:rPr>
          <w:rFonts w:ascii="Impact" w:hAnsi="Impact"/>
          <w:color w:val="00B050"/>
          <w:sz w:val="48"/>
          <w:szCs w:val="48"/>
        </w:rPr>
        <w:t xml:space="preserve"> </w:t>
      </w:r>
    </w:p>
    <w:p w14:paraId="4761AAAC" w14:textId="4264515C" w:rsidR="00377839" w:rsidRPr="00A815EB" w:rsidRDefault="004F44AA" w:rsidP="004F44AA">
      <w:pPr>
        <w:pStyle w:val="Title"/>
        <w:rPr>
          <w:rFonts w:ascii="Impact" w:hAnsi="Impact"/>
          <w:color w:val="00B050"/>
          <w:sz w:val="48"/>
          <w:szCs w:val="48"/>
        </w:rPr>
      </w:pPr>
      <w:r w:rsidRPr="00A815EB">
        <w:rPr>
          <w:rFonts w:ascii="Impact" w:hAnsi="Impact"/>
          <w:color w:val="00B050"/>
          <w:sz w:val="48"/>
          <w:szCs w:val="48"/>
        </w:rPr>
        <w:t xml:space="preserve">Application for a </w:t>
      </w:r>
      <w:r w:rsidR="0010461F" w:rsidRPr="00A815EB">
        <w:rPr>
          <w:rFonts w:ascii="Impact" w:hAnsi="Impact"/>
          <w:color w:val="00B050"/>
          <w:sz w:val="48"/>
          <w:szCs w:val="48"/>
        </w:rPr>
        <w:t>time-limited additional death grant</w:t>
      </w:r>
    </w:p>
    <w:p w14:paraId="2DD2F5B1" w14:textId="77777777" w:rsidR="00377839" w:rsidRDefault="00377839" w:rsidP="00E35ED6">
      <w:pPr>
        <w:rPr>
          <w:b/>
          <w:i/>
          <w:sz w:val="22"/>
        </w:rPr>
      </w:pPr>
    </w:p>
    <w:p w14:paraId="0F733FF7" w14:textId="77777777" w:rsidR="006A021C" w:rsidRDefault="006A021C" w:rsidP="004B3F96">
      <w:pPr>
        <w:rPr>
          <w:i/>
          <w:sz w:val="20"/>
        </w:rPr>
      </w:pPr>
    </w:p>
    <w:p w14:paraId="2B5BB37C" w14:textId="393A4AA8" w:rsidR="5BA4E2C8" w:rsidRDefault="5BA4E2C8" w:rsidP="5BA4E2C8">
      <w:pPr>
        <w:rPr>
          <w:rFonts w:eastAsia="Calibri" w:cs="Arial"/>
          <w:color w:val="000000" w:themeColor="text1"/>
          <w:sz w:val="22"/>
          <w:szCs w:val="22"/>
        </w:rPr>
      </w:pPr>
    </w:p>
    <w:p w14:paraId="25251164" w14:textId="79F78634" w:rsidR="08F48E18" w:rsidRDefault="08F48E18" w:rsidP="5BA4E2C8">
      <w:pPr>
        <w:jc w:val="both"/>
        <w:rPr>
          <w:b/>
          <w:bCs/>
          <w:sz w:val="22"/>
          <w:szCs w:val="22"/>
        </w:rPr>
      </w:pPr>
      <w:r w:rsidRPr="5BA4E2C8">
        <w:rPr>
          <w:b/>
          <w:bCs/>
          <w:sz w:val="22"/>
          <w:szCs w:val="22"/>
        </w:rPr>
        <w:t>Time-limited additional death grant</w:t>
      </w:r>
    </w:p>
    <w:p w14:paraId="337832B6" w14:textId="27E48143" w:rsidR="5BA4E2C8" w:rsidRDefault="5BA4E2C8" w:rsidP="5BA4E2C8">
      <w:pPr>
        <w:rPr>
          <w:rFonts w:eastAsia="Calibri" w:cs="Arial"/>
          <w:color w:val="000000" w:themeColor="text1"/>
          <w:sz w:val="22"/>
          <w:szCs w:val="22"/>
        </w:rPr>
      </w:pPr>
    </w:p>
    <w:p w14:paraId="2142EF74" w14:textId="2494D6D9" w:rsidR="005B49D4" w:rsidRDefault="005B49D4" w:rsidP="008E0C73">
      <w:pPr>
        <w:rPr>
          <w:sz w:val="22"/>
          <w:szCs w:val="22"/>
        </w:rPr>
      </w:pPr>
      <w:r>
        <w:rPr>
          <w:sz w:val="22"/>
          <w:szCs w:val="22"/>
        </w:rPr>
        <w:t>If you are a</w:t>
      </w:r>
      <w:r w:rsidR="08F48E18" w:rsidRPr="5BA4E2C8">
        <w:rPr>
          <w:sz w:val="22"/>
          <w:szCs w:val="22"/>
        </w:rPr>
        <w:t xml:space="preserve"> surviving </w:t>
      </w:r>
      <w:r w:rsidR="008E0C73" w:rsidRPr="5BA4E2C8">
        <w:rPr>
          <w:sz w:val="22"/>
          <w:szCs w:val="22"/>
        </w:rPr>
        <w:t xml:space="preserve">spouse or civil partner of someone who was employed as a retained firefighter </w:t>
      </w:r>
      <w:r w:rsidR="002C71A1">
        <w:rPr>
          <w:sz w:val="22"/>
          <w:szCs w:val="22"/>
        </w:rPr>
        <w:t>between 7 April 2000 and 5</w:t>
      </w:r>
      <w:r w:rsidR="000C4631">
        <w:rPr>
          <w:sz w:val="22"/>
          <w:szCs w:val="22"/>
        </w:rPr>
        <w:t xml:space="preserve"> April 2006</w:t>
      </w:r>
      <w:r w:rsidR="008E0C73" w:rsidRPr="5BA4E2C8">
        <w:rPr>
          <w:sz w:val="22"/>
          <w:szCs w:val="22"/>
        </w:rPr>
        <w:t xml:space="preserve"> </w:t>
      </w:r>
      <w:commentRangeStart w:id="0"/>
      <w:r w:rsidR="008E0C73" w:rsidRPr="5BA4E2C8">
        <w:rPr>
          <w:sz w:val="22"/>
          <w:szCs w:val="22"/>
        </w:rPr>
        <w:t xml:space="preserve">and </w:t>
      </w:r>
      <w:r w:rsidR="00EB3327" w:rsidRPr="5BA4E2C8">
        <w:rPr>
          <w:sz w:val="22"/>
          <w:szCs w:val="22"/>
        </w:rPr>
        <w:t>had</w:t>
      </w:r>
      <w:r w:rsidR="008E0C73" w:rsidRPr="5BA4E2C8">
        <w:rPr>
          <w:sz w:val="22"/>
          <w:szCs w:val="22"/>
        </w:rPr>
        <w:t xml:space="preserve"> continuous retained service prior to this date</w:t>
      </w:r>
      <w:commentRangeEnd w:id="0"/>
      <w:r w:rsidR="00DA6260">
        <w:rPr>
          <w:rStyle w:val="CommentReference"/>
        </w:rPr>
        <w:commentReference w:id="0"/>
      </w:r>
      <w:r>
        <w:rPr>
          <w:sz w:val="22"/>
          <w:szCs w:val="22"/>
        </w:rPr>
        <w:t>,</w:t>
      </w:r>
      <w:r w:rsidR="00461543">
        <w:rPr>
          <w:sz w:val="22"/>
          <w:szCs w:val="22"/>
        </w:rPr>
        <w:t xml:space="preserve"> </w:t>
      </w:r>
      <w:r w:rsidR="008E0C73" w:rsidRPr="5BA4E2C8">
        <w:rPr>
          <w:sz w:val="22"/>
          <w:szCs w:val="22"/>
        </w:rPr>
        <w:t xml:space="preserve">you </w:t>
      </w:r>
      <w:r>
        <w:rPr>
          <w:sz w:val="22"/>
          <w:szCs w:val="22"/>
        </w:rPr>
        <w:t>may</w:t>
      </w:r>
      <w:r w:rsidR="008E0C73" w:rsidRPr="5BA4E2C8">
        <w:rPr>
          <w:sz w:val="22"/>
          <w:szCs w:val="22"/>
        </w:rPr>
        <w:t xml:space="preserve"> be entitled to receive an additional death grant payment</w:t>
      </w:r>
      <w:r w:rsidR="00A91CE4">
        <w:rPr>
          <w:sz w:val="22"/>
          <w:szCs w:val="22"/>
        </w:rPr>
        <w:t>. This payment is</w:t>
      </w:r>
      <w:r w:rsidR="008E0C73" w:rsidRPr="5BA4E2C8">
        <w:rPr>
          <w:sz w:val="22"/>
          <w:szCs w:val="22"/>
        </w:rPr>
        <w:t xml:space="preserve"> equal to 0.1 x pensionable pay for each full qualifying year of continuous service </w:t>
      </w:r>
      <w:r w:rsidR="00EE2621">
        <w:rPr>
          <w:sz w:val="22"/>
          <w:szCs w:val="22"/>
        </w:rPr>
        <w:t xml:space="preserve">that the deceased could have purchased under </w:t>
      </w:r>
      <w:r w:rsidR="002C274A">
        <w:rPr>
          <w:sz w:val="22"/>
          <w:szCs w:val="22"/>
        </w:rPr>
        <w:t>this</w:t>
      </w:r>
      <w:r w:rsidR="00EE2621">
        <w:rPr>
          <w:sz w:val="22"/>
          <w:szCs w:val="22"/>
        </w:rPr>
        <w:t xml:space="preserve"> options exercise</w:t>
      </w:r>
      <w:r w:rsidR="002C274A">
        <w:rPr>
          <w:sz w:val="22"/>
          <w:szCs w:val="22"/>
        </w:rPr>
        <w:t xml:space="preserve"> (also referred to as the 2023 options exercise or the second options exercise)</w:t>
      </w:r>
      <w:r w:rsidR="00EE2621">
        <w:rPr>
          <w:sz w:val="22"/>
          <w:szCs w:val="22"/>
        </w:rPr>
        <w:t>.</w:t>
      </w:r>
      <w:r w:rsidR="008E0C73" w:rsidRPr="5BA4E2C8">
        <w:rPr>
          <w:sz w:val="22"/>
          <w:szCs w:val="22"/>
        </w:rPr>
        <w:t xml:space="preserve">. </w:t>
      </w:r>
    </w:p>
    <w:p w14:paraId="6EE5A956" w14:textId="77777777" w:rsidR="005B49D4" w:rsidRDefault="005B49D4" w:rsidP="008E0C73">
      <w:pPr>
        <w:rPr>
          <w:sz w:val="22"/>
          <w:szCs w:val="22"/>
        </w:rPr>
      </w:pPr>
    </w:p>
    <w:p w14:paraId="7E52B4FF" w14:textId="58C36931" w:rsidR="008E0C73" w:rsidRPr="00012718" w:rsidRDefault="008E0C73" w:rsidP="008E0C73">
      <w:pPr>
        <w:rPr>
          <w:rFonts w:eastAsia="Calibri"/>
          <w:sz w:val="22"/>
          <w:szCs w:val="22"/>
        </w:rPr>
      </w:pPr>
      <w:r w:rsidRPr="5BA4E2C8">
        <w:rPr>
          <w:sz w:val="22"/>
          <w:szCs w:val="22"/>
        </w:rPr>
        <w:t xml:space="preserve">An application must be made to the fire authority </w:t>
      </w:r>
      <w:r w:rsidR="005B49D4">
        <w:rPr>
          <w:sz w:val="22"/>
          <w:szCs w:val="22"/>
        </w:rPr>
        <w:t>as soon as possible, but no later than 1 April 2027.</w:t>
      </w:r>
    </w:p>
    <w:p w14:paraId="47A57B15" w14:textId="77777777" w:rsidR="00717D7F" w:rsidRPr="00012718" w:rsidRDefault="00717D7F" w:rsidP="006A021C">
      <w:pPr>
        <w:autoSpaceDE w:val="0"/>
        <w:autoSpaceDN w:val="0"/>
        <w:adjustRightInd w:val="0"/>
        <w:rPr>
          <w:rFonts w:eastAsia="Calibri" w:cs="Arial"/>
          <w:sz w:val="22"/>
          <w:szCs w:val="22"/>
        </w:rPr>
      </w:pPr>
    </w:p>
    <w:p w14:paraId="0F733FFC" w14:textId="5B1EE9EC" w:rsidR="006A021C" w:rsidRPr="00012718" w:rsidRDefault="006A021C" w:rsidP="006A021C">
      <w:pPr>
        <w:jc w:val="both"/>
        <w:rPr>
          <w:rFonts w:eastAsia="Calibri" w:cs="Arial"/>
          <w:sz w:val="22"/>
          <w:szCs w:val="22"/>
        </w:rPr>
      </w:pPr>
      <w:r w:rsidRPr="00012718">
        <w:rPr>
          <w:rFonts w:eastAsia="Calibri" w:cs="Arial"/>
          <w:b/>
          <w:sz w:val="22"/>
          <w:szCs w:val="22"/>
        </w:rPr>
        <w:t>Please note</w:t>
      </w:r>
      <w:r w:rsidRPr="00012718">
        <w:rPr>
          <w:rFonts w:eastAsia="Calibri" w:cs="Arial"/>
          <w:sz w:val="22"/>
          <w:szCs w:val="22"/>
        </w:rPr>
        <w:t xml:space="preserve"> that where there is no surviving spouse or civil partner, an eligible child of the deceased </w:t>
      </w:r>
      <w:r w:rsidR="005B49D4">
        <w:rPr>
          <w:rFonts w:eastAsia="Calibri" w:cs="Arial"/>
          <w:sz w:val="22"/>
          <w:szCs w:val="22"/>
        </w:rPr>
        <w:t>firefighter</w:t>
      </w:r>
      <w:r w:rsidRPr="00012718">
        <w:rPr>
          <w:rFonts w:eastAsia="Calibri" w:cs="Arial"/>
          <w:sz w:val="22"/>
          <w:szCs w:val="22"/>
        </w:rPr>
        <w:t xml:space="preserve">, to be determined as on the date of the deceased’s death, may make the application to the fire authority for the death </w:t>
      </w:r>
      <w:r w:rsidRPr="00D62638">
        <w:rPr>
          <w:rFonts w:eastAsia="Calibri" w:cs="Arial"/>
          <w:bCs/>
          <w:sz w:val="22"/>
          <w:szCs w:val="22"/>
        </w:rPr>
        <w:t xml:space="preserve">grant </w:t>
      </w:r>
      <w:r w:rsidR="00D936E5">
        <w:rPr>
          <w:rFonts w:eastAsia="Calibri" w:cs="Arial"/>
          <w:b/>
          <w:sz w:val="22"/>
          <w:szCs w:val="22"/>
        </w:rPr>
        <w:t>no later than 1 April 2027.</w:t>
      </w:r>
      <w:r w:rsidRPr="00012718">
        <w:rPr>
          <w:rFonts w:eastAsia="Calibri" w:cs="Arial"/>
          <w:sz w:val="22"/>
          <w:szCs w:val="22"/>
        </w:rPr>
        <w:t xml:space="preserve"> Where the child is still a minor, the legal guardian of the child can make the application on behalf of the child</w:t>
      </w:r>
      <w:r w:rsidR="00C94EAF" w:rsidRPr="00012718">
        <w:rPr>
          <w:rFonts w:eastAsia="Calibri" w:cs="Arial"/>
          <w:sz w:val="22"/>
          <w:szCs w:val="22"/>
        </w:rPr>
        <w:t>.</w:t>
      </w:r>
    </w:p>
    <w:p w14:paraId="0F733FFD" w14:textId="77777777" w:rsidR="006A021C" w:rsidRPr="00012718" w:rsidRDefault="006A021C" w:rsidP="004B3F96">
      <w:pPr>
        <w:rPr>
          <w:i/>
          <w:sz w:val="22"/>
          <w:szCs w:val="22"/>
        </w:rPr>
      </w:pPr>
    </w:p>
    <w:p w14:paraId="0F733FFE" w14:textId="2A3C4822" w:rsidR="009F6EC0" w:rsidRPr="00012718" w:rsidRDefault="009F6EC0" w:rsidP="007C2193">
      <w:pPr>
        <w:jc w:val="both"/>
        <w:rPr>
          <w:sz w:val="22"/>
          <w:szCs w:val="22"/>
        </w:rPr>
      </w:pPr>
      <w:r w:rsidRPr="00012718">
        <w:rPr>
          <w:b/>
          <w:sz w:val="22"/>
          <w:szCs w:val="22"/>
        </w:rPr>
        <w:t>ACTION REQUIRED</w:t>
      </w:r>
      <w:r w:rsidRPr="00012718">
        <w:rPr>
          <w:sz w:val="22"/>
          <w:szCs w:val="22"/>
        </w:rPr>
        <w:t xml:space="preserve"> - </w:t>
      </w:r>
      <w:r w:rsidR="007C2193" w:rsidRPr="00012718">
        <w:rPr>
          <w:sz w:val="22"/>
          <w:szCs w:val="22"/>
        </w:rPr>
        <w:t xml:space="preserve">Our records show that you may be entitled to receive the payment of a time-limited </w:t>
      </w:r>
      <w:r w:rsidR="00107EE6">
        <w:rPr>
          <w:sz w:val="22"/>
          <w:szCs w:val="22"/>
        </w:rPr>
        <w:t xml:space="preserve">additional </w:t>
      </w:r>
      <w:r w:rsidR="007C2193" w:rsidRPr="00012718">
        <w:rPr>
          <w:sz w:val="22"/>
          <w:szCs w:val="22"/>
        </w:rPr>
        <w:t xml:space="preserve">death grant. </w:t>
      </w:r>
      <w:r w:rsidRPr="00012718">
        <w:rPr>
          <w:sz w:val="22"/>
          <w:szCs w:val="22"/>
        </w:rPr>
        <w:t xml:space="preserve">If you are interested in </w:t>
      </w:r>
      <w:r w:rsidR="00F53AA3" w:rsidRPr="00012718">
        <w:rPr>
          <w:sz w:val="22"/>
          <w:szCs w:val="22"/>
        </w:rPr>
        <w:t>applying,</w:t>
      </w:r>
      <w:r w:rsidR="007C2193" w:rsidRPr="00012718">
        <w:rPr>
          <w:sz w:val="22"/>
          <w:szCs w:val="22"/>
        </w:rPr>
        <w:t xml:space="preserve"> th</w:t>
      </w:r>
      <w:r w:rsidRPr="00012718">
        <w:rPr>
          <w:sz w:val="22"/>
          <w:szCs w:val="22"/>
        </w:rPr>
        <w:t>en it is</w:t>
      </w:r>
      <w:r w:rsidR="007C2193" w:rsidRPr="00012718">
        <w:rPr>
          <w:sz w:val="22"/>
          <w:szCs w:val="22"/>
        </w:rPr>
        <w:t xml:space="preserve"> important that you complete and </w:t>
      </w:r>
      <w:r w:rsidRPr="00012718">
        <w:rPr>
          <w:sz w:val="22"/>
          <w:szCs w:val="22"/>
        </w:rPr>
        <w:t>return</w:t>
      </w:r>
      <w:r w:rsidR="007C2193" w:rsidRPr="00012718">
        <w:rPr>
          <w:sz w:val="22"/>
          <w:szCs w:val="22"/>
        </w:rPr>
        <w:t xml:space="preserve"> this form </w:t>
      </w:r>
      <w:r w:rsidRPr="00D95E1E">
        <w:rPr>
          <w:b/>
          <w:bCs/>
          <w:sz w:val="22"/>
          <w:szCs w:val="22"/>
        </w:rPr>
        <w:t>urgently</w:t>
      </w:r>
      <w:r w:rsidR="007C2193" w:rsidRPr="00012718">
        <w:rPr>
          <w:b/>
          <w:sz w:val="22"/>
          <w:szCs w:val="22"/>
        </w:rPr>
        <w:t xml:space="preserve">.  </w:t>
      </w:r>
      <w:r w:rsidR="007C2193" w:rsidRPr="00012718">
        <w:rPr>
          <w:sz w:val="22"/>
          <w:szCs w:val="22"/>
        </w:rPr>
        <w:t>I</w:t>
      </w:r>
      <w:r w:rsidRPr="00012718">
        <w:rPr>
          <w:sz w:val="22"/>
          <w:szCs w:val="22"/>
        </w:rPr>
        <w:t>f you</w:t>
      </w:r>
      <w:r w:rsidR="00CD7B37">
        <w:rPr>
          <w:sz w:val="22"/>
          <w:szCs w:val="22"/>
        </w:rPr>
        <w:t xml:space="preserve">r application is not received on or before </w:t>
      </w:r>
      <w:r w:rsidR="00D936E5" w:rsidRPr="00D62638">
        <w:rPr>
          <w:b/>
          <w:bCs/>
          <w:sz w:val="22"/>
          <w:szCs w:val="22"/>
        </w:rPr>
        <w:t>1 April 2027</w:t>
      </w:r>
      <w:r w:rsidR="00966745" w:rsidRPr="00012718">
        <w:rPr>
          <w:sz w:val="22"/>
          <w:szCs w:val="22"/>
        </w:rPr>
        <w:t xml:space="preserve"> </w:t>
      </w:r>
      <w:r w:rsidR="007C2193" w:rsidRPr="00012718">
        <w:rPr>
          <w:sz w:val="22"/>
          <w:szCs w:val="22"/>
        </w:rPr>
        <w:t>any entitlement to a time-limited death grant</w:t>
      </w:r>
      <w:r w:rsidR="008E0C73" w:rsidRPr="00012718">
        <w:rPr>
          <w:sz w:val="22"/>
          <w:szCs w:val="22"/>
        </w:rPr>
        <w:t xml:space="preserve"> or additional death grant</w:t>
      </w:r>
      <w:r w:rsidR="007C2193" w:rsidRPr="00012718">
        <w:rPr>
          <w:sz w:val="22"/>
          <w:szCs w:val="22"/>
        </w:rPr>
        <w:t xml:space="preserve"> </w:t>
      </w:r>
      <w:r w:rsidR="00966745" w:rsidRPr="00D95E1E">
        <w:rPr>
          <w:b/>
          <w:bCs/>
          <w:sz w:val="22"/>
          <w:szCs w:val="22"/>
        </w:rPr>
        <w:t>will</w:t>
      </w:r>
      <w:r w:rsidR="007C2193" w:rsidRPr="00012718">
        <w:rPr>
          <w:sz w:val="22"/>
          <w:szCs w:val="22"/>
        </w:rPr>
        <w:t xml:space="preserve"> be lost</w:t>
      </w:r>
      <w:r w:rsidRPr="00012718">
        <w:rPr>
          <w:sz w:val="22"/>
          <w:szCs w:val="22"/>
        </w:rPr>
        <w:t xml:space="preserve">.  </w:t>
      </w:r>
    </w:p>
    <w:p w14:paraId="0F733FFF" w14:textId="5B692EA2" w:rsidR="009F6EC0" w:rsidRDefault="009F6EC0" w:rsidP="006A021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639"/>
      </w:tblGrid>
      <w:tr w:rsidR="00D20BD5" w14:paraId="5CD36393" w14:textId="77777777" w:rsidTr="00C667F3">
        <w:tc>
          <w:tcPr>
            <w:tcW w:w="9895" w:type="dxa"/>
            <w:gridSpan w:val="2"/>
            <w:shd w:val="clear" w:color="auto" w:fill="F2F2F2" w:themeFill="background1" w:themeFillShade="F2"/>
          </w:tcPr>
          <w:p w14:paraId="6A37BC4C" w14:textId="77777777" w:rsidR="00D20BD5" w:rsidRPr="00E85BE4" w:rsidRDefault="00D20BD5" w:rsidP="00C667F3">
            <w:pPr>
              <w:rPr>
                <w:b/>
                <w:bCs/>
                <w:sz w:val="22"/>
                <w:szCs w:val="22"/>
              </w:rPr>
            </w:pPr>
            <w:r w:rsidRPr="00E85BE4">
              <w:rPr>
                <w:b/>
                <w:bCs/>
                <w:sz w:val="22"/>
                <w:szCs w:val="22"/>
              </w:rPr>
              <w:t>Details of the deceased</w:t>
            </w:r>
          </w:p>
          <w:p w14:paraId="773F9210" w14:textId="77777777" w:rsidR="00D20BD5" w:rsidRDefault="00D20BD5" w:rsidP="00C667F3">
            <w:pPr>
              <w:rPr>
                <w:sz w:val="22"/>
                <w:szCs w:val="22"/>
              </w:rPr>
            </w:pPr>
          </w:p>
        </w:tc>
      </w:tr>
      <w:tr w:rsidR="00D20BD5" w14:paraId="148506FE" w14:textId="77777777" w:rsidTr="00C667F3">
        <w:tc>
          <w:tcPr>
            <w:tcW w:w="3256" w:type="dxa"/>
            <w:shd w:val="clear" w:color="auto" w:fill="F2F2F2" w:themeFill="background1" w:themeFillShade="F2"/>
          </w:tcPr>
          <w:p w14:paraId="349FF0AB" w14:textId="77777777" w:rsidR="00D20BD5" w:rsidRPr="00835E50" w:rsidRDefault="00D20BD5" w:rsidP="00C667F3">
            <w:pPr>
              <w:rPr>
                <w:b/>
                <w:bCs/>
                <w:sz w:val="22"/>
                <w:szCs w:val="22"/>
              </w:rPr>
            </w:pPr>
            <w:r w:rsidRPr="00835E50">
              <w:rPr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6639" w:type="dxa"/>
          </w:tcPr>
          <w:p w14:paraId="76E0AA08" w14:textId="77777777" w:rsidR="00D20BD5" w:rsidRDefault="00D20BD5" w:rsidP="00C667F3">
            <w:pPr>
              <w:rPr>
                <w:sz w:val="22"/>
                <w:szCs w:val="22"/>
              </w:rPr>
            </w:pPr>
          </w:p>
          <w:p w14:paraId="23E7F3E9" w14:textId="77777777" w:rsidR="00D20BD5" w:rsidRDefault="00D20BD5" w:rsidP="00C667F3">
            <w:pPr>
              <w:rPr>
                <w:sz w:val="22"/>
                <w:szCs w:val="22"/>
              </w:rPr>
            </w:pPr>
          </w:p>
        </w:tc>
      </w:tr>
      <w:tr w:rsidR="00D20BD5" w14:paraId="285F18CB" w14:textId="77777777" w:rsidTr="00C667F3">
        <w:tc>
          <w:tcPr>
            <w:tcW w:w="3256" w:type="dxa"/>
            <w:shd w:val="clear" w:color="auto" w:fill="F2F2F2" w:themeFill="background1" w:themeFillShade="F2"/>
          </w:tcPr>
          <w:p w14:paraId="4E69ED7A" w14:textId="77777777" w:rsidR="00D20BD5" w:rsidRPr="00835E50" w:rsidRDefault="00D20BD5" w:rsidP="00C667F3">
            <w:pPr>
              <w:rPr>
                <w:b/>
                <w:bCs/>
                <w:sz w:val="22"/>
                <w:szCs w:val="22"/>
              </w:rPr>
            </w:pPr>
            <w:r w:rsidRPr="00835E50">
              <w:rPr>
                <w:b/>
                <w:bCs/>
                <w:sz w:val="22"/>
                <w:szCs w:val="22"/>
              </w:rPr>
              <w:t>Forename(s)</w:t>
            </w:r>
          </w:p>
        </w:tc>
        <w:tc>
          <w:tcPr>
            <w:tcW w:w="6639" w:type="dxa"/>
          </w:tcPr>
          <w:p w14:paraId="50C84BCB" w14:textId="77777777" w:rsidR="00D20BD5" w:rsidRDefault="00D20BD5" w:rsidP="00C667F3">
            <w:pPr>
              <w:rPr>
                <w:sz w:val="22"/>
                <w:szCs w:val="22"/>
              </w:rPr>
            </w:pPr>
          </w:p>
          <w:p w14:paraId="2F1088DB" w14:textId="77777777" w:rsidR="00D20BD5" w:rsidRDefault="00D20BD5" w:rsidP="00C667F3">
            <w:pPr>
              <w:rPr>
                <w:sz w:val="22"/>
                <w:szCs w:val="22"/>
              </w:rPr>
            </w:pPr>
          </w:p>
        </w:tc>
      </w:tr>
      <w:tr w:rsidR="00D20BD5" w14:paraId="01B6A3B4" w14:textId="77777777" w:rsidTr="00C667F3">
        <w:tc>
          <w:tcPr>
            <w:tcW w:w="3256" w:type="dxa"/>
            <w:shd w:val="clear" w:color="auto" w:fill="F2F2F2" w:themeFill="background1" w:themeFillShade="F2"/>
          </w:tcPr>
          <w:p w14:paraId="6346F86A" w14:textId="77777777" w:rsidR="00D20BD5" w:rsidRPr="00835E50" w:rsidRDefault="00D20BD5" w:rsidP="00C667F3">
            <w:pPr>
              <w:rPr>
                <w:b/>
                <w:bCs/>
                <w:sz w:val="22"/>
                <w:szCs w:val="22"/>
              </w:rPr>
            </w:pPr>
            <w:r w:rsidRPr="00835E50"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6639" w:type="dxa"/>
          </w:tcPr>
          <w:p w14:paraId="34B4DE17" w14:textId="77777777" w:rsidR="00D20BD5" w:rsidRDefault="00D20BD5" w:rsidP="00C667F3">
            <w:pPr>
              <w:rPr>
                <w:sz w:val="22"/>
                <w:szCs w:val="22"/>
              </w:rPr>
            </w:pPr>
          </w:p>
          <w:p w14:paraId="19B8DB32" w14:textId="77777777" w:rsidR="00D20BD5" w:rsidRDefault="00D20BD5" w:rsidP="00C667F3">
            <w:pPr>
              <w:rPr>
                <w:sz w:val="22"/>
                <w:szCs w:val="22"/>
              </w:rPr>
            </w:pPr>
          </w:p>
          <w:p w14:paraId="63BDC189" w14:textId="77777777" w:rsidR="00D20BD5" w:rsidRDefault="00D20BD5" w:rsidP="00C667F3">
            <w:pPr>
              <w:rPr>
                <w:sz w:val="22"/>
                <w:szCs w:val="22"/>
              </w:rPr>
            </w:pPr>
          </w:p>
        </w:tc>
      </w:tr>
      <w:tr w:rsidR="00D20BD5" w14:paraId="09355803" w14:textId="77777777" w:rsidTr="00C667F3">
        <w:tc>
          <w:tcPr>
            <w:tcW w:w="3256" w:type="dxa"/>
            <w:shd w:val="clear" w:color="auto" w:fill="F2F2F2" w:themeFill="background1" w:themeFillShade="F2"/>
          </w:tcPr>
          <w:p w14:paraId="56B2D854" w14:textId="77777777" w:rsidR="00D20BD5" w:rsidRPr="00835E50" w:rsidRDefault="00D20BD5" w:rsidP="00C667F3">
            <w:pPr>
              <w:rPr>
                <w:b/>
                <w:bCs/>
                <w:sz w:val="22"/>
                <w:szCs w:val="22"/>
              </w:rPr>
            </w:pPr>
            <w:r w:rsidRPr="00835E50">
              <w:rPr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6639" w:type="dxa"/>
          </w:tcPr>
          <w:p w14:paraId="2621E13E" w14:textId="77777777" w:rsidR="00D20BD5" w:rsidRDefault="00D20BD5" w:rsidP="00C667F3">
            <w:pPr>
              <w:rPr>
                <w:sz w:val="22"/>
                <w:szCs w:val="22"/>
              </w:rPr>
            </w:pPr>
          </w:p>
          <w:p w14:paraId="7CCAC004" w14:textId="77777777" w:rsidR="00D20BD5" w:rsidRDefault="00D20BD5" w:rsidP="00C667F3">
            <w:pPr>
              <w:rPr>
                <w:sz w:val="22"/>
                <w:szCs w:val="22"/>
              </w:rPr>
            </w:pPr>
          </w:p>
        </w:tc>
      </w:tr>
      <w:tr w:rsidR="00D20BD5" w14:paraId="566EE6F0" w14:textId="77777777" w:rsidTr="00C667F3">
        <w:tc>
          <w:tcPr>
            <w:tcW w:w="3256" w:type="dxa"/>
            <w:shd w:val="clear" w:color="auto" w:fill="F2F2F2" w:themeFill="background1" w:themeFillShade="F2"/>
          </w:tcPr>
          <w:p w14:paraId="5E7E169F" w14:textId="77777777" w:rsidR="00D20BD5" w:rsidRPr="00835E50" w:rsidRDefault="00D20BD5" w:rsidP="00C667F3">
            <w:pPr>
              <w:rPr>
                <w:b/>
                <w:bCs/>
                <w:sz w:val="22"/>
                <w:szCs w:val="22"/>
              </w:rPr>
            </w:pPr>
            <w:r w:rsidRPr="00835E50">
              <w:rPr>
                <w:b/>
                <w:bCs/>
                <w:sz w:val="22"/>
                <w:szCs w:val="22"/>
              </w:rPr>
              <w:t>Date of Death</w:t>
            </w:r>
          </w:p>
        </w:tc>
        <w:tc>
          <w:tcPr>
            <w:tcW w:w="6639" w:type="dxa"/>
          </w:tcPr>
          <w:p w14:paraId="2636C00F" w14:textId="77777777" w:rsidR="00D20BD5" w:rsidRDefault="00D20BD5" w:rsidP="00C667F3">
            <w:pPr>
              <w:rPr>
                <w:sz w:val="22"/>
                <w:szCs w:val="22"/>
              </w:rPr>
            </w:pPr>
          </w:p>
          <w:p w14:paraId="1D72C150" w14:textId="77777777" w:rsidR="00D20BD5" w:rsidRDefault="00D20BD5" w:rsidP="00C667F3">
            <w:pPr>
              <w:rPr>
                <w:sz w:val="22"/>
                <w:szCs w:val="22"/>
              </w:rPr>
            </w:pPr>
          </w:p>
        </w:tc>
      </w:tr>
      <w:tr w:rsidR="00D20BD5" w14:paraId="72B9D473" w14:textId="77777777" w:rsidTr="00C667F3">
        <w:tc>
          <w:tcPr>
            <w:tcW w:w="3256" w:type="dxa"/>
            <w:shd w:val="clear" w:color="auto" w:fill="F2F2F2" w:themeFill="background1" w:themeFillShade="F2"/>
          </w:tcPr>
          <w:p w14:paraId="779E6CF6" w14:textId="77777777" w:rsidR="00D20BD5" w:rsidRPr="00835E50" w:rsidRDefault="00D20BD5" w:rsidP="00C667F3">
            <w:pPr>
              <w:rPr>
                <w:b/>
                <w:bCs/>
                <w:sz w:val="22"/>
                <w:szCs w:val="22"/>
              </w:rPr>
            </w:pPr>
            <w:r w:rsidRPr="00835E50">
              <w:rPr>
                <w:b/>
                <w:bCs/>
                <w:sz w:val="22"/>
                <w:szCs w:val="22"/>
              </w:rPr>
              <w:t>National Insurance number</w:t>
            </w:r>
          </w:p>
        </w:tc>
        <w:tc>
          <w:tcPr>
            <w:tcW w:w="6639" w:type="dxa"/>
          </w:tcPr>
          <w:p w14:paraId="13C7092A" w14:textId="77777777" w:rsidR="00D20BD5" w:rsidRDefault="00D20BD5" w:rsidP="00C667F3">
            <w:pPr>
              <w:rPr>
                <w:sz w:val="22"/>
                <w:szCs w:val="22"/>
              </w:rPr>
            </w:pPr>
          </w:p>
          <w:p w14:paraId="55B74408" w14:textId="77777777" w:rsidR="00D20BD5" w:rsidRDefault="00D20BD5" w:rsidP="00C667F3">
            <w:pPr>
              <w:rPr>
                <w:sz w:val="22"/>
                <w:szCs w:val="22"/>
              </w:rPr>
            </w:pPr>
          </w:p>
        </w:tc>
      </w:tr>
    </w:tbl>
    <w:p w14:paraId="48FC4281" w14:textId="587087E0" w:rsidR="00D20BD5" w:rsidRDefault="00D20BD5" w:rsidP="006A021C">
      <w:pPr>
        <w:rPr>
          <w:sz w:val="22"/>
          <w:szCs w:val="22"/>
        </w:rPr>
      </w:pPr>
    </w:p>
    <w:p w14:paraId="70197CCE" w14:textId="1CD5E246" w:rsidR="00483846" w:rsidRDefault="00483846" w:rsidP="006A021C">
      <w:pPr>
        <w:rPr>
          <w:sz w:val="22"/>
          <w:szCs w:val="22"/>
        </w:rPr>
      </w:pPr>
    </w:p>
    <w:p w14:paraId="54565F96" w14:textId="109DD443" w:rsidR="00483846" w:rsidRDefault="00483846" w:rsidP="006A021C">
      <w:pPr>
        <w:rPr>
          <w:sz w:val="22"/>
          <w:szCs w:val="22"/>
        </w:rPr>
      </w:pPr>
    </w:p>
    <w:p w14:paraId="11E4CEDB" w14:textId="11E06A19" w:rsidR="00483846" w:rsidRDefault="00483846" w:rsidP="006A021C">
      <w:pPr>
        <w:rPr>
          <w:sz w:val="22"/>
          <w:szCs w:val="22"/>
        </w:rPr>
      </w:pPr>
    </w:p>
    <w:p w14:paraId="6952FFF2" w14:textId="3031CFF7" w:rsidR="00483846" w:rsidRDefault="00483846" w:rsidP="006A021C">
      <w:pPr>
        <w:rPr>
          <w:sz w:val="22"/>
          <w:szCs w:val="22"/>
        </w:rPr>
      </w:pPr>
    </w:p>
    <w:p w14:paraId="02040389" w14:textId="6F085936" w:rsidR="00483846" w:rsidRDefault="00483846" w:rsidP="006A021C">
      <w:pPr>
        <w:rPr>
          <w:sz w:val="22"/>
          <w:szCs w:val="22"/>
        </w:rPr>
      </w:pPr>
    </w:p>
    <w:p w14:paraId="2E536089" w14:textId="4FAB322C" w:rsidR="00483846" w:rsidRDefault="00483846" w:rsidP="006A021C">
      <w:pPr>
        <w:rPr>
          <w:sz w:val="22"/>
          <w:szCs w:val="22"/>
        </w:rPr>
      </w:pPr>
    </w:p>
    <w:p w14:paraId="75B0A9FB" w14:textId="157606E2" w:rsidR="00483846" w:rsidRDefault="00483846" w:rsidP="006A021C">
      <w:pPr>
        <w:rPr>
          <w:sz w:val="22"/>
          <w:szCs w:val="22"/>
        </w:rPr>
      </w:pPr>
    </w:p>
    <w:p w14:paraId="6BF2D9F3" w14:textId="77777777" w:rsidR="00483846" w:rsidRDefault="00483846" w:rsidP="006A021C">
      <w:pPr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D20BD5" w:rsidRPr="00012718" w14:paraId="3ED26DF2" w14:textId="77777777" w:rsidTr="00C667F3">
        <w:tc>
          <w:tcPr>
            <w:tcW w:w="9923" w:type="dxa"/>
            <w:gridSpan w:val="4"/>
            <w:shd w:val="clear" w:color="auto" w:fill="F2F2F2" w:themeFill="background1" w:themeFillShade="F2"/>
          </w:tcPr>
          <w:p w14:paraId="167B0F63" w14:textId="77777777" w:rsidR="00D20BD5" w:rsidRPr="00073F82" w:rsidRDefault="00D20BD5" w:rsidP="00C667F3">
            <w:pPr>
              <w:rPr>
                <w:b/>
                <w:bCs/>
                <w:sz w:val="22"/>
                <w:szCs w:val="22"/>
              </w:rPr>
            </w:pPr>
            <w:r w:rsidRPr="00073F82">
              <w:rPr>
                <w:b/>
                <w:bCs/>
                <w:sz w:val="22"/>
                <w:szCs w:val="22"/>
              </w:rPr>
              <w:t>Details of the deceased’s retained employment:</w:t>
            </w:r>
          </w:p>
          <w:p w14:paraId="0A0A0E47" w14:textId="77777777" w:rsidR="00D20BD5" w:rsidRPr="00012718" w:rsidRDefault="00D20BD5" w:rsidP="00C667F3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D20BD5" w:rsidRPr="00012718" w14:paraId="5BBB855F" w14:textId="77777777" w:rsidTr="00C667F3">
        <w:tc>
          <w:tcPr>
            <w:tcW w:w="2480" w:type="dxa"/>
            <w:shd w:val="clear" w:color="auto" w:fill="F2F2F2" w:themeFill="background1" w:themeFillShade="F2"/>
          </w:tcPr>
          <w:p w14:paraId="29D0A093" w14:textId="77777777" w:rsidR="00D20BD5" w:rsidRPr="00012718" w:rsidRDefault="00D20BD5" w:rsidP="00C667F3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012718">
              <w:rPr>
                <w:rFonts w:cs="Arial"/>
                <w:b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43AD0211" w14:textId="77777777" w:rsidR="00D20BD5" w:rsidRPr="00012718" w:rsidRDefault="00D20BD5" w:rsidP="00C667F3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012718">
              <w:rPr>
                <w:rFonts w:cs="Arial"/>
                <w:b/>
                <w:color w:val="000000"/>
                <w:sz w:val="22"/>
                <w:szCs w:val="22"/>
              </w:rPr>
              <w:t>To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F3517C5" w14:textId="77777777" w:rsidR="00D20BD5" w:rsidRPr="00012718" w:rsidRDefault="00D20BD5" w:rsidP="00C667F3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012718">
              <w:rPr>
                <w:rFonts w:cs="Arial"/>
                <w:b/>
                <w:color w:val="000000"/>
                <w:sz w:val="22"/>
                <w:szCs w:val="22"/>
              </w:rPr>
              <w:t>Fire Authority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2DDD95B" w14:textId="77777777" w:rsidR="00D20BD5" w:rsidRDefault="00D20BD5" w:rsidP="00C667F3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012718">
              <w:rPr>
                <w:rFonts w:cs="Arial"/>
                <w:b/>
                <w:color w:val="000000"/>
                <w:sz w:val="22"/>
                <w:szCs w:val="22"/>
              </w:rPr>
              <w:t>Station</w:t>
            </w:r>
          </w:p>
          <w:p w14:paraId="63E8240A" w14:textId="77777777" w:rsidR="00D20BD5" w:rsidRPr="00012718" w:rsidRDefault="00D20BD5" w:rsidP="00C667F3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D20BD5" w:rsidRPr="00012718" w14:paraId="14CB7A69" w14:textId="77777777" w:rsidTr="00C667F3">
        <w:tc>
          <w:tcPr>
            <w:tcW w:w="2480" w:type="dxa"/>
          </w:tcPr>
          <w:p w14:paraId="43F88360" w14:textId="77777777" w:rsidR="00D20BD5" w:rsidRPr="00012718" w:rsidRDefault="00D20BD5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FD4C900" w14:textId="77777777" w:rsidR="00D20BD5" w:rsidRPr="00012718" w:rsidRDefault="00D20BD5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12FD7A6" w14:textId="77777777" w:rsidR="00D20BD5" w:rsidRPr="00012718" w:rsidRDefault="00D20BD5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370BC31" w14:textId="77777777" w:rsidR="00D20BD5" w:rsidRDefault="00D20BD5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46F0892E" w14:textId="77777777" w:rsidR="00D20BD5" w:rsidRPr="00012718" w:rsidRDefault="00D20BD5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20BD5" w:rsidRPr="00012718" w14:paraId="1AF2DE2D" w14:textId="77777777" w:rsidTr="00C667F3">
        <w:tc>
          <w:tcPr>
            <w:tcW w:w="2480" w:type="dxa"/>
          </w:tcPr>
          <w:p w14:paraId="5D23D9AC" w14:textId="77777777" w:rsidR="00D20BD5" w:rsidRPr="00012718" w:rsidRDefault="00D20BD5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36278EC" w14:textId="77777777" w:rsidR="00D20BD5" w:rsidRPr="00012718" w:rsidRDefault="00D20BD5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3C5BC9E" w14:textId="77777777" w:rsidR="00D20BD5" w:rsidRPr="00012718" w:rsidRDefault="00D20BD5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3E1CCCB" w14:textId="77777777" w:rsidR="00D20BD5" w:rsidRDefault="00D20BD5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487A67F4" w14:textId="77777777" w:rsidR="00D20BD5" w:rsidRPr="00012718" w:rsidRDefault="00D20BD5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0461F" w:rsidRPr="00012718" w14:paraId="4ED9373A" w14:textId="77777777" w:rsidTr="00C667F3">
        <w:tc>
          <w:tcPr>
            <w:tcW w:w="2480" w:type="dxa"/>
          </w:tcPr>
          <w:p w14:paraId="6EAB0EEF" w14:textId="77777777" w:rsidR="0010461F" w:rsidRPr="00012718" w:rsidRDefault="0010461F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368CBE7" w14:textId="77777777" w:rsidR="0010461F" w:rsidRPr="00012718" w:rsidRDefault="0010461F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663381B" w14:textId="77777777" w:rsidR="0010461F" w:rsidRPr="00012718" w:rsidRDefault="0010461F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2EB35B8" w14:textId="77777777" w:rsidR="0010461F" w:rsidRDefault="0010461F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376C3FD2" w14:textId="7E288109" w:rsidR="0010461F" w:rsidRDefault="0010461F" w:rsidP="00C667F3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DB90B2F" w14:textId="77777777" w:rsidR="0010461F" w:rsidRDefault="001046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781"/>
      </w:tblGrid>
      <w:tr w:rsidR="00E85BE4" w14:paraId="370D6A29" w14:textId="77777777" w:rsidTr="00E85BE4">
        <w:tc>
          <w:tcPr>
            <w:tcW w:w="9895" w:type="dxa"/>
            <w:gridSpan w:val="2"/>
            <w:shd w:val="clear" w:color="auto" w:fill="F2F2F2" w:themeFill="background1" w:themeFillShade="F2"/>
          </w:tcPr>
          <w:p w14:paraId="77011C41" w14:textId="77777777" w:rsidR="00E85BE4" w:rsidRPr="00E85BE4" w:rsidRDefault="00E85BE4" w:rsidP="004B3F96">
            <w:pPr>
              <w:rPr>
                <w:b/>
                <w:bCs/>
                <w:iCs/>
                <w:sz w:val="22"/>
                <w:szCs w:val="22"/>
              </w:rPr>
            </w:pPr>
            <w:r w:rsidRPr="00E85BE4">
              <w:rPr>
                <w:b/>
                <w:bCs/>
                <w:iCs/>
                <w:sz w:val="22"/>
                <w:szCs w:val="22"/>
              </w:rPr>
              <w:t>Your details</w:t>
            </w:r>
          </w:p>
          <w:p w14:paraId="43C35129" w14:textId="6F0D9459" w:rsidR="00E85BE4" w:rsidRPr="00E85BE4" w:rsidRDefault="00E85BE4" w:rsidP="004B3F96">
            <w:pPr>
              <w:rPr>
                <w:iCs/>
                <w:sz w:val="22"/>
                <w:szCs w:val="22"/>
              </w:rPr>
            </w:pPr>
          </w:p>
        </w:tc>
      </w:tr>
      <w:tr w:rsidR="00F67401" w14:paraId="5F643958" w14:textId="77777777" w:rsidTr="00073F82">
        <w:tc>
          <w:tcPr>
            <w:tcW w:w="3114" w:type="dxa"/>
            <w:shd w:val="clear" w:color="auto" w:fill="F2F2F2" w:themeFill="background1" w:themeFillShade="F2"/>
          </w:tcPr>
          <w:p w14:paraId="52DD4949" w14:textId="6A455B20" w:rsidR="00F67401" w:rsidRPr="00F67401" w:rsidRDefault="00F67401" w:rsidP="004B3F96">
            <w:pPr>
              <w:rPr>
                <w:b/>
                <w:bCs/>
                <w:iCs/>
                <w:sz w:val="22"/>
                <w:szCs w:val="22"/>
              </w:rPr>
            </w:pPr>
            <w:r w:rsidRPr="00F67401">
              <w:rPr>
                <w:b/>
                <w:bCs/>
                <w:iCs/>
                <w:sz w:val="22"/>
                <w:szCs w:val="22"/>
              </w:rPr>
              <w:t>Surname</w:t>
            </w:r>
          </w:p>
        </w:tc>
        <w:tc>
          <w:tcPr>
            <w:tcW w:w="6781" w:type="dxa"/>
          </w:tcPr>
          <w:p w14:paraId="300ADC7E" w14:textId="77777777" w:rsidR="00F67401" w:rsidRDefault="00F67401" w:rsidP="004B3F96">
            <w:pPr>
              <w:rPr>
                <w:i/>
                <w:sz w:val="22"/>
                <w:szCs w:val="22"/>
              </w:rPr>
            </w:pPr>
          </w:p>
          <w:p w14:paraId="0E5148D8" w14:textId="21360281" w:rsidR="00F67401" w:rsidRDefault="00F67401" w:rsidP="004B3F96">
            <w:pPr>
              <w:rPr>
                <w:i/>
                <w:sz w:val="22"/>
                <w:szCs w:val="22"/>
              </w:rPr>
            </w:pPr>
          </w:p>
        </w:tc>
      </w:tr>
      <w:tr w:rsidR="00F67401" w14:paraId="007AEBB5" w14:textId="77777777" w:rsidTr="00073F82">
        <w:tc>
          <w:tcPr>
            <w:tcW w:w="3114" w:type="dxa"/>
            <w:shd w:val="clear" w:color="auto" w:fill="F2F2F2" w:themeFill="background1" w:themeFillShade="F2"/>
          </w:tcPr>
          <w:p w14:paraId="22F8CB9F" w14:textId="3AF57F60" w:rsidR="00F67401" w:rsidRPr="00F67401" w:rsidRDefault="00F67401" w:rsidP="004B3F96">
            <w:pPr>
              <w:rPr>
                <w:b/>
                <w:bCs/>
                <w:iCs/>
                <w:sz w:val="22"/>
                <w:szCs w:val="22"/>
              </w:rPr>
            </w:pPr>
            <w:r w:rsidRPr="00F67401">
              <w:rPr>
                <w:b/>
                <w:bCs/>
                <w:iCs/>
                <w:sz w:val="22"/>
                <w:szCs w:val="22"/>
              </w:rPr>
              <w:t>Forename(s)</w:t>
            </w:r>
          </w:p>
        </w:tc>
        <w:tc>
          <w:tcPr>
            <w:tcW w:w="6781" w:type="dxa"/>
          </w:tcPr>
          <w:p w14:paraId="07A8BA07" w14:textId="77777777" w:rsidR="00F67401" w:rsidRDefault="00F67401" w:rsidP="004B3F96">
            <w:pPr>
              <w:rPr>
                <w:i/>
                <w:sz w:val="22"/>
                <w:szCs w:val="22"/>
              </w:rPr>
            </w:pPr>
          </w:p>
          <w:p w14:paraId="3DA866C2" w14:textId="2BB98825" w:rsidR="00F67401" w:rsidRDefault="00F67401" w:rsidP="004B3F96">
            <w:pPr>
              <w:rPr>
                <w:i/>
                <w:sz w:val="22"/>
                <w:szCs w:val="22"/>
              </w:rPr>
            </w:pPr>
          </w:p>
        </w:tc>
      </w:tr>
      <w:tr w:rsidR="00F80C7C" w14:paraId="6BA8AD0F" w14:textId="77777777" w:rsidTr="00073F82">
        <w:tc>
          <w:tcPr>
            <w:tcW w:w="3114" w:type="dxa"/>
            <w:shd w:val="clear" w:color="auto" w:fill="F2F2F2" w:themeFill="background1" w:themeFillShade="F2"/>
          </w:tcPr>
          <w:p w14:paraId="1093399D" w14:textId="77777777" w:rsidR="00A90E29" w:rsidRDefault="00F80C7C" w:rsidP="002323F7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National </w:t>
            </w:r>
            <w:r w:rsidR="002323F7">
              <w:rPr>
                <w:b/>
                <w:bCs/>
                <w:iCs/>
                <w:sz w:val="22"/>
                <w:szCs w:val="22"/>
              </w:rPr>
              <w:t>Insurance Number</w:t>
            </w:r>
          </w:p>
          <w:p w14:paraId="346CD1E6" w14:textId="4D4A15BA" w:rsidR="002323F7" w:rsidRPr="00F67401" w:rsidRDefault="002323F7" w:rsidP="002323F7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781" w:type="dxa"/>
          </w:tcPr>
          <w:p w14:paraId="4DBD2105" w14:textId="77777777" w:rsidR="00F80C7C" w:rsidRDefault="00F80C7C" w:rsidP="004B3F96">
            <w:pPr>
              <w:rPr>
                <w:i/>
                <w:sz w:val="22"/>
                <w:szCs w:val="22"/>
              </w:rPr>
            </w:pPr>
          </w:p>
        </w:tc>
      </w:tr>
      <w:tr w:rsidR="00F67401" w14:paraId="05C55B26" w14:textId="77777777" w:rsidTr="00073F82">
        <w:tc>
          <w:tcPr>
            <w:tcW w:w="3114" w:type="dxa"/>
            <w:shd w:val="clear" w:color="auto" w:fill="F2F2F2" w:themeFill="background1" w:themeFillShade="F2"/>
          </w:tcPr>
          <w:p w14:paraId="06B14052" w14:textId="6E68B3A3" w:rsidR="00F67401" w:rsidRPr="00F67401" w:rsidRDefault="00F67401" w:rsidP="004B3F96">
            <w:pPr>
              <w:rPr>
                <w:b/>
                <w:bCs/>
                <w:iCs/>
                <w:sz w:val="22"/>
                <w:szCs w:val="22"/>
              </w:rPr>
            </w:pPr>
            <w:r w:rsidRPr="00F67401">
              <w:rPr>
                <w:b/>
                <w:bCs/>
                <w:iCs/>
                <w:sz w:val="22"/>
                <w:szCs w:val="22"/>
              </w:rPr>
              <w:t>Relationship to deceased</w:t>
            </w:r>
          </w:p>
        </w:tc>
        <w:tc>
          <w:tcPr>
            <w:tcW w:w="6781" w:type="dxa"/>
          </w:tcPr>
          <w:p w14:paraId="54F39481" w14:textId="77777777" w:rsidR="00F67401" w:rsidRDefault="00F67401" w:rsidP="004B3F96">
            <w:pPr>
              <w:rPr>
                <w:i/>
                <w:sz w:val="22"/>
                <w:szCs w:val="22"/>
              </w:rPr>
            </w:pPr>
          </w:p>
          <w:p w14:paraId="58FD3ACB" w14:textId="6EF55610" w:rsidR="00F67401" w:rsidRDefault="00F67401" w:rsidP="004B3F96">
            <w:pPr>
              <w:rPr>
                <w:i/>
                <w:sz w:val="22"/>
                <w:szCs w:val="22"/>
              </w:rPr>
            </w:pPr>
          </w:p>
        </w:tc>
      </w:tr>
      <w:tr w:rsidR="00F67401" w14:paraId="6BE3382E" w14:textId="77777777" w:rsidTr="00073F82">
        <w:tc>
          <w:tcPr>
            <w:tcW w:w="3114" w:type="dxa"/>
            <w:shd w:val="clear" w:color="auto" w:fill="F2F2F2" w:themeFill="background1" w:themeFillShade="F2"/>
          </w:tcPr>
          <w:p w14:paraId="7F46710E" w14:textId="6ABCA253" w:rsidR="00F67401" w:rsidRPr="00F67401" w:rsidRDefault="00F67401" w:rsidP="004B3F96">
            <w:pPr>
              <w:rPr>
                <w:b/>
                <w:bCs/>
                <w:iCs/>
                <w:sz w:val="22"/>
                <w:szCs w:val="22"/>
              </w:rPr>
            </w:pPr>
            <w:r w:rsidRPr="00F67401">
              <w:rPr>
                <w:b/>
                <w:bCs/>
                <w:iCs/>
                <w:sz w:val="22"/>
                <w:szCs w:val="22"/>
              </w:rPr>
              <w:t>Address</w:t>
            </w:r>
          </w:p>
        </w:tc>
        <w:tc>
          <w:tcPr>
            <w:tcW w:w="6781" w:type="dxa"/>
          </w:tcPr>
          <w:p w14:paraId="3143A8A6" w14:textId="77777777" w:rsidR="00F67401" w:rsidRDefault="00F67401" w:rsidP="004B3F96">
            <w:pPr>
              <w:rPr>
                <w:i/>
                <w:sz w:val="22"/>
                <w:szCs w:val="22"/>
              </w:rPr>
            </w:pPr>
          </w:p>
          <w:p w14:paraId="1F95E345" w14:textId="77777777" w:rsidR="00F67401" w:rsidRDefault="00F67401" w:rsidP="004B3F96">
            <w:pPr>
              <w:rPr>
                <w:i/>
                <w:sz w:val="22"/>
                <w:szCs w:val="22"/>
              </w:rPr>
            </w:pPr>
          </w:p>
          <w:p w14:paraId="4C6C2564" w14:textId="499977CE" w:rsidR="00EF4002" w:rsidRDefault="00EF4002" w:rsidP="004B3F96">
            <w:pPr>
              <w:rPr>
                <w:i/>
                <w:sz w:val="22"/>
                <w:szCs w:val="22"/>
              </w:rPr>
            </w:pPr>
          </w:p>
        </w:tc>
      </w:tr>
      <w:tr w:rsidR="00F67401" w14:paraId="1A0F4EA1" w14:textId="77777777" w:rsidTr="00073F82">
        <w:tc>
          <w:tcPr>
            <w:tcW w:w="3114" w:type="dxa"/>
            <w:shd w:val="clear" w:color="auto" w:fill="F2F2F2" w:themeFill="background1" w:themeFillShade="F2"/>
          </w:tcPr>
          <w:p w14:paraId="06EF2829" w14:textId="2E4C2A0A" w:rsidR="00F67401" w:rsidRPr="00F67401" w:rsidRDefault="00F67401" w:rsidP="004B3F96">
            <w:pPr>
              <w:rPr>
                <w:b/>
                <w:bCs/>
                <w:iCs/>
                <w:sz w:val="22"/>
                <w:szCs w:val="22"/>
              </w:rPr>
            </w:pPr>
            <w:r w:rsidRPr="00F67401">
              <w:rPr>
                <w:b/>
                <w:bCs/>
                <w:iCs/>
                <w:sz w:val="22"/>
                <w:szCs w:val="22"/>
              </w:rPr>
              <w:t>Email address</w:t>
            </w:r>
          </w:p>
        </w:tc>
        <w:tc>
          <w:tcPr>
            <w:tcW w:w="6781" w:type="dxa"/>
          </w:tcPr>
          <w:p w14:paraId="08ACAC96" w14:textId="77777777" w:rsidR="00F67401" w:rsidRDefault="00F67401" w:rsidP="004B3F96">
            <w:pPr>
              <w:rPr>
                <w:i/>
                <w:sz w:val="22"/>
                <w:szCs w:val="22"/>
              </w:rPr>
            </w:pPr>
          </w:p>
          <w:p w14:paraId="1FE472A8" w14:textId="0BA9B5B6" w:rsidR="00F67401" w:rsidRDefault="00F67401" w:rsidP="004B3F96">
            <w:pPr>
              <w:rPr>
                <w:i/>
                <w:sz w:val="22"/>
                <w:szCs w:val="22"/>
              </w:rPr>
            </w:pPr>
          </w:p>
        </w:tc>
      </w:tr>
    </w:tbl>
    <w:p w14:paraId="12F87D6A" w14:textId="77777777" w:rsidR="007609CE" w:rsidRDefault="007609CE" w:rsidP="007609CE">
      <w:pPr>
        <w:rPr>
          <w:sz w:val="22"/>
          <w:szCs w:val="22"/>
        </w:rPr>
      </w:pPr>
    </w:p>
    <w:p w14:paraId="49454DF7" w14:textId="7A3E7B49" w:rsidR="007609CE" w:rsidRPr="00012718" w:rsidRDefault="007609CE" w:rsidP="007609CE">
      <w:pPr>
        <w:rPr>
          <w:sz w:val="22"/>
          <w:szCs w:val="22"/>
        </w:rPr>
      </w:pPr>
      <w:r w:rsidRPr="00012718">
        <w:rPr>
          <w:sz w:val="22"/>
          <w:szCs w:val="22"/>
        </w:rPr>
        <w:t xml:space="preserve">If </w:t>
      </w:r>
      <w:r>
        <w:rPr>
          <w:sz w:val="22"/>
          <w:szCs w:val="22"/>
        </w:rPr>
        <w:t>you are applying</w:t>
      </w:r>
      <w:r w:rsidRPr="00012718">
        <w:rPr>
          <w:sz w:val="22"/>
          <w:szCs w:val="22"/>
        </w:rPr>
        <w:t xml:space="preserve"> for a time-limited </w:t>
      </w:r>
      <w:r>
        <w:rPr>
          <w:sz w:val="22"/>
          <w:szCs w:val="22"/>
        </w:rPr>
        <w:t xml:space="preserve">additional </w:t>
      </w:r>
      <w:r w:rsidRPr="00012718">
        <w:rPr>
          <w:sz w:val="22"/>
          <w:szCs w:val="22"/>
        </w:rPr>
        <w:t xml:space="preserve">death grant as a surviving spouse </w:t>
      </w:r>
      <w:r w:rsidR="0029483D">
        <w:rPr>
          <w:sz w:val="22"/>
          <w:szCs w:val="22"/>
        </w:rPr>
        <w:t xml:space="preserve">or </w:t>
      </w:r>
      <w:r w:rsidRPr="00012718">
        <w:rPr>
          <w:sz w:val="22"/>
          <w:szCs w:val="22"/>
        </w:rPr>
        <w:t xml:space="preserve">civil partner you will be required to provide evidence of your relationship to the deceased at the time of </w:t>
      </w:r>
      <w:r>
        <w:rPr>
          <w:sz w:val="22"/>
          <w:szCs w:val="22"/>
        </w:rPr>
        <w:t>their</w:t>
      </w:r>
      <w:r w:rsidRPr="00012718">
        <w:rPr>
          <w:sz w:val="22"/>
          <w:szCs w:val="22"/>
        </w:rPr>
        <w:t xml:space="preserve"> death</w:t>
      </w:r>
      <w:r>
        <w:rPr>
          <w:sz w:val="22"/>
          <w:szCs w:val="22"/>
        </w:rPr>
        <w:t>, as set out in the attached letter</w:t>
      </w:r>
      <w:r w:rsidRPr="00012718">
        <w:rPr>
          <w:sz w:val="22"/>
          <w:szCs w:val="22"/>
        </w:rPr>
        <w:t xml:space="preserve">.  </w:t>
      </w:r>
    </w:p>
    <w:p w14:paraId="02CCDF1E" w14:textId="77777777" w:rsidR="007609CE" w:rsidRPr="00012718" w:rsidRDefault="007609CE" w:rsidP="007609CE">
      <w:pPr>
        <w:ind w:left="567" w:hanging="567"/>
        <w:rPr>
          <w:sz w:val="22"/>
          <w:szCs w:val="22"/>
        </w:rPr>
      </w:pPr>
    </w:p>
    <w:p w14:paraId="089821F9" w14:textId="6F459D9A" w:rsidR="007609CE" w:rsidRPr="00012718" w:rsidRDefault="007609CE" w:rsidP="007609CE">
      <w:pPr>
        <w:rPr>
          <w:sz w:val="22"/>
          <w:szCs w:val="22"/>
        </w:rPr>
      </w:pPr>
      <w:r w:rsidRPr="00012718">
        <w:rPr>
          <w:sz w:val="22"/>
          <w:szCs w:val="22"/>
        </w:rPr>
        <w:t xml:space="preserve">If you </w:t>
      </w:r>
      <w:r>
        <w:rPr>
          <w:sz w:val="22"/>
          <w:szCs w:val="22"/>
        </w:rPr>
        <w:t>are applying</w:t>
      </w:r>
      <w:r w:rsidRPr="00012718">
        <w:rPr>
          <w:sz w:val="22"/>
          <w:szCs w:val="22"/>
        </w:rPr>
        <w:t xml:space="preserve"> for a time-limited</w:t>
      </w:r>
      <w:r>
        <w:rPr>
          <w:sz w:val="22"/>
          <w:szCs w:val="22"/>
        </w:rPr>
        <w:t xml:space="preserve"> additional</w:t>
      </w:r>
      <w:r w:rsidRPr="00012718">
        <w:rPr>
          <w:sz w:val="22"/>
          <w:szCs w:val="22"/>
        </w:rPr>
        <w:t xml:space="preserve"> death grant as a surviving child (i.e. where there is no surviving spouse</w:t>
      </w:r>
      <w:r>
        <w:rPr>
          <w:sz w:val="22"/>
          <w:szCs w:val="22"/>
        </w:rPr>
        <w:t>/civil partner</w:t>
      </w:r>
      <w:r w:rsidRPr="00012718">
        <w:rPr>
          <w:sz w:val="22"/>
          <w:szCs w:val="22"/>
        </w:rPr>
        <w:t xml:space="preserve">) you will be required to submit a copy of your birth certificate along with your application. Please also provide contact details of any other siblings.  </w:t>
      </w:r>
    </w:p>
    <w:p w14:paraId="0F734044" w14:textId="130C95CB" w:rsidR="00C94EAF" w:rsidRDefault="00C94EAF" w:rsidP="009F6EC0">
      <w:pPr>
        <w:rPr>
          <w:sz w:val="22"/>
          <w:szCs w:val="22"/>
        </w:rPr>
      </w:pPr>
    </w:p>
    <w:p w14:paraId="24EE08F5" w14:textId="0F8B2756" w:rsidR="0029483D" w:rsidRDefault="0029483D" w:rsidP="009F6EC0">
      <w:pPr>
        <w:rPr>
          <w:sz w:val="22"/>
          <w:szCs w:val="22"/>
        </w:rPr>
      </w:pPr>
      <w:r>
        <w:rPr>
          <w:sz w:val="22"/>
          <w:szCs w:val="22"/>
        </w:rPr>
        <w:t xml:space="preserve">You will also need to provide a copy of the deceased’s death certificate. </w:t>
      </w:r>
    </w:p>
    <w:p w14:paraId="4F050716" w14:textId="77777777" w:rsidR="0029483D" w:rsidRDefault="0029483D" w:rsidP="009F6EC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5"/>
      </w:tblGrid>
      <w:tr w:rsidR="00BF6DD6" w14:paraId="382757BC" w14:textId="77777777" w:rsidTr="00BF6DD6">
        <w:tc>
          <w:tcPr>
            <w:tcW w:w="9895" w:type="dxa"/>
            <w:shd w:val="clear" w:color="auto" w:fill="F2F2F2" w:themeFill="background1" w:themeFillShade="F2"/>
          </w:tcPr>
          <w:p w14:paraId="5D7DA4C7" w14:textId="1B321DF6" w:rsidR="00BF6DD6" w:rsidRDefault="00BF6DD6" w:rsidP="009F6E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information</w:t>
            </w:r>
          </w:p>
        </w:tc>
      </w:tr>
      <w:tr w:rsidR="00BF6DD6" w14:paraId="1B014D21" w14:textId="77777777" w:rsidTr="00BF6DD6">
        <w:tc>
          <w:tcPr>
            <w:tcW w:w="9895" w:type="dxa"/>
          </w:tcPr>
          <w:p w14:paraId="56FF463B" w14:textId="77777777" w:rsidR="00BF6DD6" w:rsidRDefault="00BF6DD6" w:rsidP="009F6EC0">
            <w:pPr>
              <w:rPr>
                <w:sz w:val="22"/>
                <w:szCs w:val="22"/>
              </w:rPr>
            </w:pPr>
          </w:p>
          <w:p w14:paraId="2B2C3D27" w14:textId="77777777" w:rsidR="00BF6DD6" w:rsidRDefault="00BF6DD6" w:rsidP="009F6EC0">
            <w:pPr>
              <w:rPr>
                <w:sz w:val="22"/>
                <w:szCs w:val="22"/>
              </w:rPr>
            </w:pPr>
          </w:p>
          <w:p w14:paraId="46A748D1" w14:textId="77777777" w:rsidR="00BF6DD6" w:rsidRDefault="00BF6DD6" w:rsidP="009F6EC0">
            <w:pPr>
              <w:rPr>
                <w:sz w:val="22"/>
                <w:szCs w:val="22"/>
              </w:rPr>
            </w:pPr>
          </w:p>
          <w:p w14:paraId="38B8A7A7" w14:textId="77777777" w:rsidR="00BF6DD6" w:rsidRDefault="00BF6DD6" w:rsidP="009F6EC0">
            <w:pPr>
              <w:rPr>
                <w:sz w:val="22"/>
                <w:szCs w:val="22"/>
              </w:rPr>
            </w:pPr>
          </w:p>
          <w:p w14:paraId="0CF2C5B2" w14:textId="77777777" w:rsidR="00BF6DD6" w:rsidRDefault="00BF6DD6" w:rsidP="009F6EC0">
            <w:pPr>
              <w:rPr>
                <w:sz w:val="22"/>
                <w:szCs w:val="22"/>
              </w:rPr>
            </w:pPr>
          </w:p>
          <w:p w14:paraId="30B68EE0" w14:textId="77777777" w:rsidR="00BF6DD6" w:rsidRDefault="00BF6DD6" w:rsidP="009F6EC0">
            <w:pPr>
              <w:rPr>
                <w:sz w:val="22"/>
                <w:szCs w:val="22"/>
              </w:rPr>
            </w:pPr>
          </w:p>
          <w:p w14:paraId="528D1FDD" w14:textId="77777777" w:rsidR="00BF6DD6" w:rsidRDefault="00BF6DD6" w:rsidP="009F6EC0">
            <w:pPr>
              <w:rPr>
                <w:sz w:val="22"/>
                <w:szCs w:val="22"/>
              </w:rPr>
            </w:pPr>
          </w:p>
          <w:p w14:paraId="724D2960" w14:textId="341C186C" w:rsidR="00BF6DD6" w:rsidRDefault="00BF6DD6" w:rsidP="009F6EC0">
            <w:pPr>
              <w:rPr>
                <w:sz w:val="22"/>
                <w:szCs w:val="22"/>
              </w:rPr>
            </w:pPr>
          </w:p>
          <w:p w14:paraId="34E1C7D1" w14:textId="54BB7BEF" w:rsidR="0010461F" w:rsidRDefault="0010461F" w:rsidP="009F6EC0">
            <w:pPr>
              <w:rPr>
                <w:sz w:val="22"/>
                <w:szCs w:val="22"/>
              </w:rPr>
            </w:pPr>
          </w:p>
          <w:p w14:paraId="378E65F4" w14:textId="6CEA0B38" w:rsidR="0010461F" w:rsidRDefault="0010461F" w:rsidP="009F6EC0">
            <w:pPr>
              <w:rPr>
                <w:sz w:val="22"/>
                <w:szCs w:val="22"/>
              </w:rPr>
            </w:pPr>
          </w:p>
          <w:p w14:paraId="69BD4B6B" w14:textId="1E032D40" w:rsidR="0010461F" w:rsidRDefault="0010461F" w:rsidP="009F6EC0">
            <w:pPr>
              <w:rPr>
                <w:sz w:val="22"/>
                <w:szCs w:val="22"/>
              </w:rPr>
            </w:pPr>
          </w:p>
          <w:p w14:paraId="2B7D5375" w14:textId="77777777" w:rsidR="0010461F" w:rsidRDefault="0010461F" w:rsidP="009F6EC0">
            <w:pPr>
              <w:rPr>
                <w:sz w:val="22"/>
                <w:szCs w:val="22"/>
              </w:rPr>
            </w:pPr>
          </w:p>
          <w:p w14:paraId="5177FA0C" w14:textId="77777777" w:rsidR="00BF6DD6" w:rsidRDefault="00BF6DD6" w:rsidP="009F6EC0">
            <w:pPr>
              <w:rPr>
                <w:sz w:val="22"/>
                <w:szCs w:val="22"/>
              </w:rPr>
            </w:pPr>
          </w:p>
          <w:p w14:paraId="585DA149" w14:textId="02C07954" w:rsidR="00BF6DD6" w:rsidRDefault="00BF6DD6" w:rsidP="009F6EC0">
            <w:pPr>
              <w:rPr>
                <w:sz w:val="22"/>
                <w:szCs w:val="22"/>
              </w:rPr>
            </w:pPr>
          </w:p>
        </w:tc>
      </w:tr>
    </w:tbl>
    <w:p w14:paraId="64DB55A6" w14:textId="4478D2FF" w:rsidR="00BF6DD6" w:rsidRDefault="00BF6DD6" w:rsidP="009F6EC0">
      <w:pPr>
        <w:rPr>
          <w:sz w:val="22"/>
          <w:szCs w:val="22"/>
        </w:rPr>
      </w:pPr>
    </w:p>
    <w:p w14:paraId="6A4363EA" w14:textId="365CFBB3" w:rsidR="0010461F" w:rsidRDefault="0010461F" w:rsidP="009F6EC0">
      <w:pPr>
        <w:rPr>
          <w:sz w:val="22"/>
          <w:szCs w:val="22"/>
        </w:rPr>
      </w:pPr>
    </w:p>
    <w:p w14:paraId="2830C6E3" w14:textId="724AC987" w:rsidR="0010461F" w:rsidRDefault="0010461F" w:rsidP="009F6EC0">
      <w:pPr>
        <w:rPr>
          <w:sz w:val="22"/>
          <w:szCs w:val="22"/>
        </w:rPr>
      </w:pPr>
    </w:p>
    <w:p w14:paraId="3A2242CB" w14:textId="5CBC0971" w:rsidR="0010461F" w:rsidRDefault="0010461F" w:rsidP="009F6EC0">
      <w:pPr>
        <w:rPr>
          <w:sz w:val="22"/>
          <w:szCs w:val="22"/>
        </w:rPr>
      </w:pPr>
    </w:p>
    <w:p w14:paraId="34C30E7E" w14:textId="3A0FB477" w:rsidR="007609CE" w:rsidRDefault="007609CE" w:rsidP="009F6EC0">
      <w:pPr>
        <w:rPr>
          <w:sz w:val="22"/>
          <w:szCs w:val="22"/>
        </w:rPr>
      </w:pPr>
    </w:p>
    <w:p w14:paraId="078B1805" w14:textId="7E2522AC" w:rsidR="007609CE" w:rsidRDefault="007609CE" w:rsidP="009F6EC0">
      <w:pPr>
        <w:rPr>
          <w:sz w:val="22"/>
          <w:szCs w:val="22"/>
        </w:rPr>
      </w:pPr>
    </w:p>
    <w:p w14:paraId="71B01CCA" w14:textId="77777777" w:rsidR="007609CE" w:rsidRDefault="007609CE" w:rsidP="009F6EC0">
      <w:pPr>
        <w:rPr>
          <w:sz w:val="22"/>
          <w:szCs w:val="22"/>
        </w:rPr>
      </w:pPr>
    </w:p>
    <w:p w14:paraId="1385717F" w14:textId="015FC59F" w:rsidR="0010461F" w:rsidRDefault="0010461F" w:rsidP="009F6EC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  <w:gridCol w:w="828"/>
      </w:tblGrid>
      <w:tr w:rsidR="009C5EA7" w14:paraId="2F1A6414" w14:textId="77777777" w:rsidTr="009C5EA7">
        <w:tc>
          <w:tcPr>
            <w:tcW w:w="9895" w:type="dxa"/>
            <w:gridSpan w:val="3"/>
            <w:shd w:val="clear" w:color="auto" w:fill="F2F2F2" w:themeFill="background1" w:themeFillShade="F2"/>
          </w:tcPr>
          <w:p w14:paraId="76689AD7" w14:textId="77777777" w:rsidR="009C5EA7" w:rsidRDefault="009C5EA7">
            <w:pPr>
              <w:rPr>
                <w:b/>
                <w:bCs/>
                <w:sz w:val="22"/>
                <w:szCs w:val="22"/>
              </w:rPr>
            </w:pPr>
            <w:r w:rsidRPr="007B07ED">
              <w:rPr>
                <w:b/>
                <w:bCs/>
                <w:sz w:val="22"/>
                <w:szCs w:val="22"/>
              </w:rPr>
              <w:t>Declaration</w:t>
            </w:r>
          </w:p>
          <w:p w14:paraId="485CE718" w14:textId="30FD09AA" w:rsidR="00A1615E" w:rsidRPr="007B07ED" w:rsidRDefault="00A161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3E84" w14:paraId="4A950909" w14:textId="77777777" w:rsidTr="005318DB">
        <w:tc>
          <w:tcPr>
            <w:tcW w:w="9895" w:type="dxa"/>
            <w:gridSpan w:val="3"/>
            <w:shd w:val="clear" w:color="auto" w:fill="F2F2F2" w:themeFill="background1" w:themeFillShade="F2"/>
          </w:tcPr>
          <w:p w14:paraId="282147E9" w14:textId="4C1B834C" w:rsidR="00193E84" w:rsidRDefault="005366D3">
            <w:pPr>
              <w:rPr>
                <w:b/>
                <w:bCs/>
                <w:sz w:val="22"/>
                <w:szCs w:val="22"/>
              </w:rPr>
            </w:pPr>
            <w:r w:rsidRPr="007B07ED">
              <w:rPr>
                <w:b/>
                <w:bCs/>
                <w:sz w:val="22"/>
                <w:szCs w:val="22"/>
              </w:rPr>
              <w:t>I have read the information provide</w:t>
            </w:r>
            <w:r w:rsidR="0020484A">
              <w:rPr>
                <w:b/>
                <w:bCs/>
                <w:sz w:val="22"/>
                <w:szCs w:val="22"/>
              </w:rPr>
              <w:t>d</w:t>
            </w:r>
            <w:r w:rsidRPr="007B07ED">
              <w:rPr>
                <w:b/>
                <w:bCs/>
                <w:sz w:val="22"/>
                <w:szCs w:val="22"/>
              </w:rPr>
              <w:t xml:space="preserve"> to me and I wish to </w:t>
            </w:r>
            <w:r w:rsidR="002830F8">
              <w:rPr>
                <w:b/>
                <w:bCs/>
                <w:sz w:val="22"/>
                <w:szCs w:val="22"/>
              </w:rPr>
              <w:t>apply</w:t>
            </w:r>
            <w:r w:rsidR="007E55C6" w:rsidRPr="007B07ED">
              <w:rPr>
                <w:b/>
                <w:bCs/>
                <w:sz w:val="22"/>
                <w:szCs w:val="22"/>
              </w:rPr>
              <w:t xml:space="preserve"> </w:t>
            </w:r>
            <w:r w:rsidRPr="007B07ED">
              <w:rPr>
                <w:b/>
                <w:bCs/>
                <w:sz w:val="22"/>
                <w:szCs w:val="22"/>
              </w:rPr>
              <w:t xml:space="preserve">as per the </w:t>
            </w:r>
            <w:r w:rsidR="007E55C6" w:rsidRPr="007B07ED">
              <w:rPr>
                <w:b/>
                <w:bCs/>
                <w:sz w:val="22"/>
                <w:szCs w:val="22"/>
              </w:rPr>
              <w:t>below</w:t>
            </w:r>
            <w:r w:rsidRPr="007B07ED">
              <w:rPr>
                <w:b/>
                <w:bCs/>
                <w:sz w:val="22"/>
                <w:szCs w:val="22"/>
              </w:rPr>
              <w:t>:</w:t>
            </w:r>
          </w:p>
          <w:p w14:paraId="5B3991A3" w14:textId="601887DE" w:rsidR="001E4927" w:rsidRPr="007B07ED" w:rsidRDefault="001E49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E3DB9" w14:paraId="0CA268DD" w14:textId="77777777" w:rsidTr="005318DB">
        <w:tc>
          <w:tcPr>
            <w:tcW w:w="9067" w:type="dxa"/>
            <w:gridSpan w:val="2"/>
          </w:tcPr>
          <w:p w14:paraId="0ACCBF73" w14:textId="5EE661A4" w:rsidR="003E3DB9" w:rsidRDefault="007E5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wish to apply for a time-limited additional death grant</w:t>
            </w:r>
          </w:p>
        </w:tc>
        <w:tc>
          <w:tcPr>
            <w:tcW w:w="828" w:type="dxa"/>
          </w:tcPr>
          <w:p w14:paraId="3C8D7184" w14:textId="77777777" w:rsidR="00E56E01" w:rsidRDefault="00E56E01">
            <w:pPr>
              <w:rPr>
                <w:sz w:val="22"/>
                <w:szCs w:val="22"/>
              </w:rPr>
            </w:pPr>
          </w:p>
          <w:p w14:paraId="6BD95BC4" w14:textId="69535269" w:rsidR="002830F8" w:rsidRDefault="002830F8">
            <w:pPr>
              <w:rPr>
                <w:sz w:val="22"/>
                <w:szCs w:val="22"/>
              </w:rPr>
            </w:pPr>
          </w:p>
        </w:tc>
      </w:tr>
      <w:tr w:rsidR="00193E84" w14:paraId="3ED6CDE3" w14:textId="77777777" w:rsidTr="005318DB">
        <w:tc>
          <w:tcPr>
            <w:tcW w:w="9067" w:type="dxa"/>
            <w:gridSpan w:val="2"/>
          </w:tcPr>
          <w:p w14:paraId="3D313BC8" w14:textId="028D6D38" w:rsidR="00193E84" w:rsidRDefault="00531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do not wish to apply for a time-limited additional death grant.</w:t>
            </w:r>
          </w:p>
        </w:tc>
        <w:tc>
          <w:tcPr>
            <w:tcW w:w="828" w:type="dxa"/>
          </w:tcPr>
          <w:p w14:paraId="1DE2EBC8" w14:textId="77777777" w:rsidR="00E56E01" w:rsidRDefault="00E56E01">
            <w:pPr>
              <w:rPr>
                <w:sz w:val="22"/>
                <w:szCs w:val="22"/>
              </w:rPr>
            </w:pPr>
          </w:p>
          <w:p w14:paraId="24CF46AB" w14:textId="68624AF8" w:rsidR="002830F8" w:rsidRDefault="002830F8">
            <w:pPr>
              <w:rPr>
                <w:sz w:val="22"/>
                <w:szCs w:val="22"/>
              </w:rPr>
            </w:pPr>
          </w:p>
        </w:tc>
      </w:tr>
      <w:tr w:rsidR="0020484A" w14:paraId="69D6734F" w14:textId="77777777" w:rsidTr="005318DB">
        <w:tc>
          <w:tcPr>
            <w:tcW w:w="9067" w:type="dxa"/>
            <w:gridSpan w:val="2"/>
          </w:tcPr>
          <w:p w14:paraId="197AF358" w14:textId="77777777" w:rsidR="0020484A" w:rsidRDefault="0020484A" w:rsidP="00204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enclose copies of the necessary birth/marriage/death certificates</w:t>
            </w:r>
          </w:p>
          <w:p w14:paraId="3F8A4BCE" w14:textId="77777777" w:rsidR="0020484A" w:rsidRDefault="0020484A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378AFB46" w14:textId="77777777" w:rsidR="0020484A" w:rsidRDefault="0020484A">
            <w:pPr>
              <w:rPr>
                <w:sz w:val="22"/>
                <w:szCs w:val="22"/>
              </w:rPr>
            </w:pPr>
          </w:p>
        </w:tc>
      </w:tr>
      <w:tr w:rsidR="00193E84" w14:paraId="10DA684F" w14:textId="77777777" w:rsidTr="007B07ED">
        <w:tc>
          <w:tcPr>
            <w:tcW w:w="2689" w:type="dxa"/>
          </w:tcPr>
          <w:p w14:paraId="319CECD8" w14:textId="1C7AB170" w:rsidR="00193E84" w:rsidRPr="007B07ED" w:rsidRDefault="00027181">
            <w:pPr>
              <w:rPr>
                <w:b/>
                <w:bCs/>
                <w:sz w:val="22"/>
                <w:szCs w:val="22"/>
              </w:rPr>
            </w:pPr>
            <w:r w:rsidRPr="007B07ED">
              <w:rPr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7206" w:type="dxa"/>
            <w:gridSpan w:val="2"/>
          </w:tcPr>
          <w:p w14:paraId="25A33F4B" w14:textId="77777777" w:rsidR="00193E84" w:rsidRDefault="00193E84">
            <w:pPr>
              <w:rPr>
                <w:sz w:val="22"/>
                <w:szCs w:val="22"/>
              </w:rPr>
            </w:pPr>
          </w:p>
          <w:p w14:paraId="6C36E41F" w14:textId="76E0B596" w:rsidR="00E56E01" w:rsidRDefault="00E56E01">
            <w:pPr>
              <w:rPr>
                <w:sz w:val="22"/>
                <w:szCs w:val="22"/>
              </w:rPr>
            </w:pPr>
          </w:p>
        </w:tc>
      </w:tr>
      <w:tr w:rsidR="005318DB" w14:paraId="499D76C9" w14:textId="77777777" w:rsidTr="007B07ED">
        <w:tc>
          <w:tcPr>
            <w:tcW w:w="2689" w:type="dxa"/>
          </w:tcPr>
          <w:p w14:paraId="6CFC9EB1" w14:textId="5117A3F6" w:rsidR="005318DB" w:rsidRPr="007B07ED" w:rsidRDefault="00257AA5">
            <w:pPr>
              <w:rPr>
                <w:b/>
                <w:bCs/>
                <w:sz w:val="22"/>
                <w:szCs w:val="22"/>
              </w:rPr>
            </w:pPr>
            <w:r w:rsidRPr="007B07ED"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7206" w:type="dxa"/>
            <w:gridSpan w:val="2"/>
          </w:tcPr>
          <w:p w14:paraId="17159042" w14:textId="77777777" w:rsidR="005318DB" w:rsidRDefault="005318DB">
            <w:pPr>
              <w:rPr>
                <w:sz w:val="22"/>
                <w:szCs w:val="22"/>
              </w:rPr>
            </w:pPr>
          </w:p>
          <w:p w14:paraId="3260E0D1" w14:textId="02BFE735" w:rsidR="00E56E01" w:rsidRDefault="00E56E01">
            <w:pPr>
              <w:rPr>
                <w:sz w:val="22"/>
                <w:szCs w:val="22"/>
              </w:rPr>
            </w:pPr>
          </w:p>
        </w:tc>
      </w:tr>
      <w:tr w:rsidR="005318DB" w14:paraId="4A391BA7" w14:textId="77777777" w:rsidTr="007B07ED">
        <w:tc>
          <w:tcPr>
            <w:tcW w:w="2689" w:type="dxa"/>
          </w:tcPr>
          <w:p w14:paraId="22865DA8" w14:textId="6E3C4BFE" w:rsidR="005318DB" w:rsidRPr="007B07ED" w:rsidRDefault="007316F6">
            <w:pPr>
              <w:rPr>
                <w:b/>
                <w:bCs/>
                <w:sz w:val="22"/>
                <w:szCs w:val="22"/>
              </w:rPr>
            </w:pPr>
            <w:r w:rsidRPr="007B07ED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206" w:type="dxa"/>
            <w:gridSpan w:val="2"/>
          </w:tcPr>
          <w:p w14:paraId="485171EF" w14:textId="77777777" w:rsidR="005318DB" w:rsidRDefault="005318DB">
            <w:pPr>
              <w:rPr>
                <w:sz w:val="22"/>
                <w:szCs w:val="22"/>
              </w:rPr>
            </w:pPr>
          </w:p>
          <w:p w14:paraId="17C3B666" w14:textId="314BE9B4" w:rsidR="00E56E01" w:rsidRDefault="00E56E01">
            <w:pPr>
              <w:rPr>
                <w:sz w:val="22"/>
                <w:szCs w:val="22"/>
              </w:rPr>
            </w:pPr>
          </w:p>
        </w:tc>
      </w:tr>
    </w:tbl>
    <w:p w14:paraId="42E9626C" w14:textId="77777777" w:rsidR="006B4766" w:rsidRDefault="006B4766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B5942" w14:paraId="2C157281" w14:textId="77777777" w:rsidTr="006B476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C4C44B" w14:textId="6F25095E" w:rsidR="001B5942" w:rsidRDefault="001B594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Insert details of where to return to</w:t>
            </w:r>
          </w:p>
          <w:p w14:paraId="7AE548C4" w14:textId="77777777" w:rsidR="00FD7FC5" w:rsidRDefault="00FD7FC5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3CE2907A" w14:textId="77777777" w:rsidR="001B5942" w:rsidRDefault="001B5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FRA address</w:t>
            </w:r>
          </w:p>
          <w:p w14:paraId="1559AF50" w14:textId="77777777" w:rsidR="006B4766" w:rsidRDefault="006B4766">
            <w:pPr>
              <w:jc w:val="center"/>
              <w:rPr>
                <w:sz w:val="22"/>
                <w:szCs w:val="22"/>
              </w:rPr>
            </w:pPr>
          </w:p>
          <w:p w14:paraId="4AAB6383" w14:textId="76C514E0" w:rsidR="006B4766" w:rsidRPr="006B4766" w:rsidRDefault="00045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 soon as possible but n</w:t>
            </w:r>
            <w:r w:rsidR="0029483D">
              <w:rPr>
                <w:b/>
                <w:bCs/>
                <w:sz w:val="22"/>
                <w:szCs w:val="22"/>
              </w:rPr>
              <w:t>o later than 1 April 2027</w:t>
            </w:r>
          </w:p>
        </w:tc>
      </w:tr>
    </w:tbl>
    <w:p w14:paraId="3B10EAC7" w14:textId="77777777" w:rsidR="00791179" w:rsidRDefault="00791179">
      <w:pPr>
        <w:rPr>
          <w:sz w:val="22"/>
          <w:szCs w:val="22"/>
        </w:rPr>
      </w:pPr>
    </w:p>
    <w:sectPr w:rsidR="00791179" w:rsidSect="00C41AD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426" w:right="852" w:bottom="142" w:left="1152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ill Swift" w:date="2026-04-14T18:22:00Z" w:initials="JS">
    <w:p w14:paraId="1D0F8579" w14:textId="77777777" w:rsidR="00DA6260" w:rsidRDefault="00DA6260" w:rsidP="00DA6260">
      <w:pPr>
        <w:pStyle w:val="CommentText"/>
      </w:pPr>
      <w:r>
        <w:rPr>
          <w:rStyle w:val="CommentReference"/>
        </w:rPr>
        <w:annotationRef/>
      </w:r>
      <w:r>
        <w:t>Remove where applicable i.e. the member did not have any pre-July 2000 service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0F85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4727DA" w16cex:dateUtc="2026-04-14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0F8579" w16cid:durableId="274727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7EDA" w14:textId="77777777" w:rsidR="001A323C" w:rsidRDefault="001A323C">
      <w:r>
        <w:separator/>
      </w:r>
    </w:p>
  </w:endnote>
  <w:endnote w:type="continuationSeparator" w:id="0">
    <w:p w14:paraId="10C64F40" w14:textId="77777777" w:rsidR="001A323C" w:rsidRDefault="001A323C">
      <w:r>
        <w:continuationSeparator/>
      </w:r>
    </w:p>
  </w:endnote>
  <w:endnote w:type="continuationNotice" w:id="1">
    <w:p w14:paraId="48FF1AD1" w14:textId="77777777" w:rsidR="001A323C" w:rsidRDefault="001A3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4054" w14:textId="77777777" w:rsidR="00F13336" w:rsidRDefault="00F13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4055" w14:textId="77777777" w:rsidR="00F13336" w:rsidRDefault="00F13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4057" w14:textId="77777777" w:rsidR="00F13336" w:rsidRDefault="00F13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1DE1" w14:textId="77777777" w:rsidR="001A323C" w:rsidRDefault="001A323C">
      <w:r>
        <w:separator/>
      </w:r>
    </w:p>
  </w:footnote>
  <w:footnote w:type="continuationSeparator" w:id="0">
    <w:p w14:paraId="40B6B3F4" w14:textId="77777777" w:rsidR="001A323C" w:rsidRDefault="001A323C">
      <w:r>
        <w:continuationSeparator/>
      </w:r>
    </w:p>
  </w:footnote>
  <w:footnote w:type="continuationNotice" w:id="1">
    <w:p w14:paraId="109EEAE7" w14:textId="77777777" w:rsidR="001A323C" w:rsidRDefault="001A3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4052" w14:textId="77777777" w:rsidR="00F13336" w:rsidRDefault="00F13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4053" w14:textId="77777777" w:rsidR="00F13336" w:rsidRDefault="00F13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4056" w14:textId="77777777" w:rsidR="00F13336" w:rsidRDefault="00F13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F90"/>
    <w:multiLevelType w:val="hybridMultilevel"/>
    <w:tmpl w:val="06869DFA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DBF"/>
    <w:multiLevelType w:val="hybridMultilevel"/>
    <w:tmpl w:val="25EA06F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2375"/>
    <w:multiLevelType w:val="hybridMultilevel"/>
    <w:tmpl w:val="01EAEAC2"/>
    <w:lvl w:ilvl="0" w:tplc="23E69CB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848B6"/>
    <w:multiLevelType w:val="hybridMultilevel"/>
    <w:tmpl w:val="5F00FE38"/>
    <w:lvl w:ilvl="0" w:tplc="70C22772">
      <w:start w:val="1"/>
      <w:numFmt w:val="decimal"/>
      <w:pStyle w:val="Bodycopy"/>
      <w:lvlText w:val="%1."/>
      <w:lvlJc w:val="left"/>
      <w:pPr>
        <w:ind w:left="790" w:hanging="430"/>
      </w:pPr>
      <w:rPr>
        <w:rFonts w:asciiTheme="minorHAnsi" w:hAnsiTheme="minorHAnsi" w:hint="default"/>
        <w:b w:val="0"/>
        <w:bCs/>
        <w:color w:val="auto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4910"/>
    <w:multiLevelType w:val="multilevel"/>
    <w:tmpl w:val="745A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D0600"/>
    <w:multiLevelType w:val="multilevel"/>
    <w:tmpl w:val="A7C6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60EB3"/>
    <w:multiLevelType w:val="hybridMultilevel"/>
    <w:tmpl w:val="49AA9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636B"/>
    <w:multiLevelType w:val="hybridMultilevel"/>
    <w:tmpl w:val="883CEE74"/>
    <w:lvl w:ilvl="0" w:tplc="23E69CBA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399258E8"/>
    <w:multiLevelType w:val="hybridMultilevel"/>
    <w:tmpl w:val="44C2489C"/>
    <w:lvl w:ilvl="0" w:tplc="C0AC3A2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34AB"/>
    <w:multiLevelType w:val="hybridMultilevel"/>
    <w:tmpl w:val="9DD46E5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761F2"/>
    <w:multiLevelType w:val="hybridMultilevel"/>
    <w:tmpl w:val="8AA8C552"/>
    <w:lvl w:ilvl="0" w:tplc="273EF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91694"/>
    <w:multiLevelType w:val="hybridMultilevel"/>
    <w:tmpl w:val="DBC25492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D12A3"/>
    <w:multiLevelType w:val="hybridMultilevel"/>
    <w:tmpl w:val="47144FA8"/>
    <w:lvl w:ilvl="0" w:tplc="23E69CB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606B6B"/>
    <w:multiLevelType w:val="hybridMultilevel"/>
    <w:tmpl w:val="87E865E6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8367B"/>
    <w:multiLevelType w:val="hybridMultilevel"/>
    <w:tmpl w:val="A4B66BBE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DF5"/>
    <w:multiLevelType w:val="hybridMultilevel"/>
    <w:tmpl w:val="820A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67037"/>
    <w:multiLevelType w:val="hybridMultilevel"/>
    <w:tmpl w:val="73B2FF90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C0EC8"/>
    <w:multiLevelType w:val="hybridMultilevel"/>
    <w:tmpl w:val="95322F0A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43BC7"/>
    <w:multiLevelType w:val="hybridMultilevel"/>
    <w:tmpl w:val="ED1CDDC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0243474">
    <w:abstractNumId w:val="18"/>
  </w:num>
  <w:num w:numId="2" w16cid:durableId="550503347">
    <w:abstractNumId w:val="9"/>
  </w:num>
  <w:num w:numId="3" w16cid:durableId="1655255771">
    <w:abstractNumId w:val="1"/>
  </w:num>
  <w:num w:numId="4" w16cid:durableId="1526864150">
    <w:abstractNumId w:val="14"/>
  </w:num>
  <w:num w:numId="5" w16cid:durableId="61173020">
    <w:abstractNumId w:val="10"/>
  </w:num>
  <w:num w:numId="6" w16cid:durableId="1909917876">
    <w:abstractNumId w:val="16"/>
  </w:num>
  <w:num w:numId="7" w16cid:durableId="1203522435">
    <w:abstractNumId w:val="8"/>
  </w:num>
  <w:num w:numId="8" w16cid:durableId="956790860">
    <w:abstractNumId w:val="13"/>
  </w:num>
  <w:num w:numId="9" w16cid:durableId="1267231047">
    <w:abstractNumId w:val="11"/>
  </w:num>
  <w:num w:numId="10" w16cid:durableId="2122795573">
    <w:abstractNumId w:val="7"/>
  </w:num>
  <w:num w:numId="11" w16cid:durableId="417561711">
    <w:abstractNumId w:val="12"/>
  </w:num>
  <w:num w:numId="12" w16cid:durableId="108742062">
    <w:abstractNumId w:val="2"/>
  </w:num>
  <w:num w:numId="13" w16cid:durableId="716707580">
    <w:abstractNumId w:val="0"/>
  </w:num>
  <w:num w:numId="14" w16cid:durableId="24643328">
    <w:abstractNumId w:val="17"/>
  </w:num>
  <w:num w:numId="15" w16cid:durableId="1873615194">
    <w:abstractNumId w:val="15"/>
  </w:num>
  <w:num w:numId="16" w16cid:durableId="1129857362">
    <w:abstractNumId w:val="3"/>
  </w:num>
  <w:num w:numId="17" w16cid:durableId="1702827549">
    <w:abstractNumId w:val="5"/>
  </w:num>
  <w:num w:numId="18" w16cid:durableId="12148204">
    <w:abstractNumId w:val="4"/>
  </w:num>
  <w:num w:numId="19" w16cid:durableId="3054024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ll Swift">
    <w15:presenceInfo w15:providerId="AD" w15:userId="S::Jill.Swift@local.gov.uk::a8f0f186-bb40-456c-9ff1-2d20bb968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70"/>
    <w:rsid w:val="000030FE"/>
    <w:rsid w:val="000107F8"/>
    <w:rsid w:val="0001093B"/>
    <w:rsid w:val="00012718"/>
    <w:rsid w:val="00013CF4"/>
    <w:rsid w:val="000208B9"/>
    <w:rsid w:val="00027181"/>
    <w:rsid w:val="000457A3"/>
    <w:rsid w:val="000658DA"/>
    <w:rsid w:val="00073BA0"/>
    <w:rsid w:val="00073F82"/>
    <w:rsid w:val="000B3BC6"/>
    <w:rsid w:val="000B41BA"/>
    <w:rsid w:val="000C12F4"/>
    <w:rsid w:val="000C4631"/>
    <w:rsid w:val="000E1510"/>
    <w:rsid w:val="000E5243"/>
    <w:rsid w:val="000F2B38"/>
    <w:rsid w:val="000F5339"/>
    <w:rsid w:val="0010461F"/>
    <w:rsid w:val="00107EE6"/>
    <w:rsid w:val="001153C4"/>
    <w:rsid w:val="00121972"/>
    <w:rsid w:val="00123F83"/>
    <w:rsid w:val="0013236D"/>
    <w:rsid w:val="00140337"/>
    <w:rsid w:val="00147978"/>
    <w:rsid w:val="00153D51"/>
    <w:rsid w:val="0016043C"/>
    <w:rsid w:val="00176A5D"/>
    <w:rsid w:val="00192EDD"/>
    <w:rsid w:val="00193E84"/>
    <w:rsid w:val="00196497"/>
    <w:rsid w:val="00197021"/>
    <w:rsid w:val="001A323C"/>
    <w:rsid w:val="001A5C4E"/>
    <w:rsid w:val="001B5942"/>
    <w:rsid w:val="001C09E6"/>
    <w:rsid w:val="001D1C50"/>
    <w:rsid w:val="001D2A26"/>
    <w:rsid w:val="001E41DB"/>
    <w:rsid w:val="001E4927"/>
    <w:rsid w:val="0020189A"/>
    <w:rsid w:val="0020484A"/>
    <w:rsid w:val="00205BA7"/>
    <w:rsid w:val="00206B06"/>
    <w:rsid w:val="00213451"/>
    <w:rsid w:val="002323F7"/>
    <w:rsid w:val="00247847"/>
    <w:rsid w:val="00257AA5"/>
    <w:rsid w:val="00257B6B"/>
    <w:rsid w:val="00276521"/>
    <w:rsid w:val="002771E7"/>
    <w:rsid w:val="002830F8"/>
    <w:rsid w:val="00284BAA"/>
    <w:rsid w:val="0029483D"/>
    <w:rsid w:val="002A03C5"/>
    <w:rsid w:val="002A1FE9"/>
    <w:rsid w:val="002A35C7"/>
    <w:rsid w:val="002A4887"/>
    <w:rsid w:val="002A6F3E"/>
    <w:rsid w:val="002B3F10"/>
    <w:rsid w:val="002B4205"/>
    <w:rsid w:val="002C088A"/>
    <w:rsid w:val="002C274A"/>
    <w:rsid w:val="002C71A1"/>
    <w:rsid w:val="002E0C7E"/>
    <w:rsid w:val="002E63A7"/>
    <w:rsid w:val="00307A58"/>
    <w:rsid w:val="0031169B"/>
    <w:rsid w:val="00312158"/>
    <w:rsid w:val="00312859"/>
    <w:rsid w:val="00313D32"/>
    <w:rsid w:val="00313E26"/>
    <w:rsid w:val="00315705"/>
    <w:rsid w:val="00324287"/>
    <w:rsid w:val="00335356"/>
    <w:rsid w:val="00341ACE"/>
    <w:rsid w:val="0034403F"/>
    <w:rsid w:val="00344BBC"/>
    <w:rsid w:val="003451AD"/>
    <w:rsid w:val="00365BEC"/>
    <w:rsid w:val="00372506"/>
    <w:rsid w:val="003751B4"/>
    <w:rsid w:val="00377839"/>
    <w:rsid w:val="003874AA"/>
    <w:rsid w:val="003A76BD"/>
    <w:rsid w:val="003B06DF"/>
    <w:rsid w:val="003B189C"/>
    <w:rsid w:val="003B6F68"/>
    <w:rsid w:val="003C48DE"/>
    <w:rsid w:val="003D3752"/>
    <w:rsid w:val="003E2401"/>
    <w:rsid w:val="003E3DB9"/>
    <w:rsid w:val="003E520B"/>
    <w:rsid w:val="00401B85"/>
    <w:rsid w:val="00405097"/>
    <w:rsid w:val="00413CC5"/>
    <w:rsid w:val="00425439"/>
    <w:rsid w:val="00425DE8"/>
    <w:rsid w:val="00427DAA"/>
    <w:rsid w:val="0043155E"/>
    <w:rsid w:val="00447032"/>
    <w:rsid w:val="004471B6"/>
    <w:rsid w:val="00453078"/>
    <w:rsid w:val="00461543"/>
    <w:rsid w:val="004628FC"/>
    <w:rsid w:val="00483846"/>
    <w:rsid w:val="004865BD"/>
    <w:rsid w:val="00491AF4"/>
    <w:rsid w:val="004A027E"/>
    <w:rsid w:val="004B0A3A"/>
    <w:rsid w:val="004B3F96"/>
    <w:rsid w:val="004B5599"/>
    <w:rsid w:val="004C218F"/>
    <w:rsid w:val="004F44AA"/>
    <w:rsid w:val="00501265"/>
    <w:rsid w:val="005027E0"/>
    <w:rsid w:val="00504836"/>
    <w:rsid w:val="0050742A"/>
    <w:rsid w:val="0051130C"/>
    <w:rsid w:val="00511C1B"/>
    <w:rsid w:val="00512B2E"/>
    <w:rsid w:val="00513A2F"/>
    <w:rsid w:val="005143A3"/>
    <w:rsid w:val="00514431"/>
    <w:rsid w:val="0051710F"/>
    <w:rsid w:val="00527F3F"/>
    <w:rsid w:val="005318DB"/>
    <w:rsid w:val="005366D3"/>
    <w:rsid w:val="00546A2B"/>
    <w:rsid w:val="00547AD8"/>
    <w:rsid w:val="00551359"/>
    <w:rsid w:val="00567C52"/>
    <w:rsid w:val="005773FE"/>
    <w:rsid w:val="005B49D4"/>
    <w:rsid w:val="005C2455"/>
    <w:rsid w:val="005C3707"/>
    <w:rsid w:val="005E00AE"/>
    <w:rsid w:val="005E0465"/>
    <w:rsid w:val="00616115"/>
    <w:rsid w:val="00616BA8"/>
    <w:rsid w:val="00623623"/>
    <w:rsid w:val="0063690E"/>
    <w:rsid w:val="006449D0"/>
    <w:rsid w:val="00652F6C"/>
    <w:rsid w:val="006535DB"/>
    <w:rsid w:val="00661019"/>
    <w:rsid w:val="0066760B"/>
    <w:rsid w:val="00680F65"/>
    <w:rsid w:val="006813D4"/>
    <w:rsid w:val="00681422"/>
    <w:rsid w:val="0068639A"/>
    <w:rsid w:val="006A021C"/>
    <w:rsid w:val="006A1AD0"/>
    <w:rsid w:val="006A4109"/>
    <w:rsid w:val="006B0D88"/>
    <w:rsid w:val="006B2147"/>
    <w:rsid w:val="006B4766"/>
    <w:rsid w:val="006D272E"/>
    <w:rsid w:val="006F25A3"/>
    <w:rsid w:val="006F3262"/>
    <w:rsid w:val="006F35C9"/>
    <w:rsid w:val="00700925"/>
    <w:rsid w:val="007015CE"/>
    <w:rsid w:val="00701C5E"/>
    <w:rsid w:val="00701EF1"/>
    <w:rsid w:val="00715B76"/>
    <w:rsid w:val="00717D7F"/>
    <w:rsid w:val="007257BF"/>
    <w:rsid w:val="00731322"/>
    <w:rsid w:val="007316F6"/>
    <w:rsid w:val="00735669"/>
    <w:rsid w:val="0075254D"/>
    <w:rsid w:val="007609CE"/>
    <w:rsid w:val="0076372F"/>
    <w:rsid w:val="00773D6A"/>
    <w:rsid w:val="00791179"/>
    <w:rsid w:val="00791B12"/>
    <w:rsid w:val="007B0272"/>
    <w:rsid w:val="007B07ED"/>
    <w:rsid w:val="007B2BB2"/>
    <w:rsid w:val="007C2193"/>
    <w:rsid w:val="007C608D"/>
    <w:rsid w:val="007E5367"/>
    <w:rsid w:val="007E55C6"/>
    <w:rsid w:val="00810546"/>
    <w:rsid w:val="008154FE"/>
    <w:rsid w:val="00816842"/>
    <w:rsid w:val="0082353A"/>
    <w:rsid w:val="0083110D"/>
    <w:rsid w:val="00835E50"/>
    <w:rsid w:val="00836B78"/>
    <w:rsid w:val="00891E5C"/>
    <w:rsid w:val="00893B76"/>
    <w:rsid w:val="008B565E"/>
    <w:rsid w:val="008C551E"/>
    <w:rsid w:val="008C5AE6"/>
    <w:rsid w:val="008D66AD"/>
    <w:rsid w:val="008D75F1"/>
    <w:rsid w:val="008E0C73"/>
    <w:rsid w:val="008E4CB9"/>
    <w:rsid w:val="008F5BD2"/>
    <w:rsid w:val="0090530F"/>
    <w:rsid w:val="00916F85"/>
    <w:rsid w:val="00921539"/>
    <w:rsid w:val="00924294"/>
    <w:rsid w:val="009256F1"/>
    <w:rsid w:val="00957E7B"/>
    <w:rsid w:val="00966745"/>
    <w:rsid w:val="00983223"/>
    <w:rsid w:val="00996923"/>
    <w:rsid w:val="009A2713"/>
    <w:rsid w:val="009C5EA7"/>
    <w:rsid w:val="009D6C55"/>
    <w:rsid w:val="009E2AA0"/>
    <w:rsid w:val="009F1C50"/>
    <w:rsid w:val="009F64D1"/>
    <w:rsid w:val="009F6EC0"/>
    <w:rsid w:val="00A011E4"/>
    <w:rsid w:val="00A1615E"/>
    <w:rsid w:val="00A32845"/>
    <w:rsid w:val="00A40DB6"/>
    <w:rsid w:val="00A51FB7"/>
    <w:rsid w:val="00A548A7"/>
    <w:rsid w:val="00A65F9D"/>
    <w:rsid w:val="00A702B3"/>
    <w:rsid w:val="00A77BF5"/>
    <w:rsid w:val="00A815EB"/>
    <w:rsid w:val="00A8590F"/>
    <w:rsid w:val="00A86792"/>
    <w:rsid w:val="00A90E29"/>
    <w:rsid w:val="00A91CE4"/>
    <w:rsid w:val="00AC19BF"/>
    <w:rsid w:val="00AC2C28"/>
    <w:rsid w:val="00AE2DFB"/>
    <w:rsid w:val="00AE3492"/>
    <w:rsid w:val="00AE3BEA"/>
    <w:rsid w:val="00AF2C31"/>
    <w:rsid w:val="00B012FB"/>
    <w:rsid w:val="00B03803"/>
    <w:rsid w:val="00B1279E"/>
    <w:rsid w:val="00B1771B"/>
    <w:rsid w:val="00B22A96"/>
    <w:rsid w:val="00B25FA6"/>
    <w:rsid w:val="00B66DC1"/>
    <w:rsid w:val="00B7185F"/>
    <w:rsid w:val="00BA0CAC"/>
    <w:rsid w:val="00BA67E4"/>
    <w:rsid w:val="00BB07CC"/>
    <w:rsid w:val="00BD7873"/>
    <w:rsid w:val="00BE03BC"/>
    <w:rsid w:val="00BE625B"/>
    <w:rsid w:val="00BF6DD6"/>
    <w:rsid w:val="00BF7110"/>
    <w:rsid w:val="00C16349"/>
    <w:rsid w:val="00C20790"/>
    <w:rsid w:val="00C25ED4"/>
    <w:rsid w:val="00C41AD7"/>
    <w:rsid w:val="00C47287"/>
    <w:rsid w:val="00C5011B"/>
    <w:rsid w:val="00C5587E"/>
    <w:rsid w:val="00C56240"/>
    <w:rsid w:val="00C6179A"/>
    <w:rsid w:val="00C62430"/>
    <w:rsid w:val="00C75DFD"/>
    <w:rsid w:val="00C814B0"/>
    <w:rsid w:val="00C84097"/>
    <w:rsid w:val="00C94EAF"/>
    <w:rsid w:val="00CA4C72"/>
    <w:rsid w:val="00CB7D30"/>
    <w:rsid w:val="00CC5FF8"/>
    <w:rsid w:val="00CC7149"/>
    <w:rsid w:val="00CD5E32"/>
    <w:rsid w:val="00CD60AA"/>
    <w:rsid w:val="00CD7B37"/>
    <w:rsid w:val="00CE571A"/>
    <w:rsid w:val="00CF0FAC"/>
    <w:rsid w:val="00D1112F"/>
    <w:rsid w:val="00D11887"/>
    <w:rsid w:val="00D20BD5"/>
    <w:rsid w:val="00D225EC"/>
    <w:rsid w:val="00D320C0"/>
    <w:rsid w:val="00D452EF"/>
    <w:rsid w:val="00D53878"/>
    <w:rsid w:val="00D62638"/>
    <w:rsid w:val="00D8351D"/>
    <w:rsid w:val="00D847C9"/>
    <w:rsid w:val="00D85495"/>
    <w:rsid w:val="00D90545"/>
    <w:rsid w:val="00D91D70"/>
    <w:rsid w:val="00D93222"/>
    <w:rsid w:val="00D936E5"/>
    <w:rsid w:val="00D94FD6"/>
    <w:rsid w:val="00D95E1E"/>
    <w:rsid w:val="00DA05BF"/>
    <w:rsid w:val="00DA6260"/>
    <w:rsid w:val="00DB1E6E"/>
    <w:rsid w:val="00DB48D6"/>
    <w:rsid w:val="00DC3B5A"/>
    <w:rsid w:val="00DD1DDC"/>
    <w:rsid w:val="00DD69CD"/>
    <w:rsid w:val="00DD6A66"/>
    <w:rsid w:val="00DE0FB1"/>
    <w:rsid w:val="00DE540E"/>
    <w:rsid w:val="00E038B9"/>
    <w:rsid w:val="00E1086D"/>
    <w:rsid w:val="00E3461E"/>
    <w:rsid w:val="00E35ED6"/>
    <w:rsid w:val="00E543C6"/>
    <w:rsid w:val="00E56E01"/>
    <w:rsid w:val="00E70179"/>
    <w:rsid w:val="00E759DA"/>
    <w:rsid w:val="00E77AAA"/>
    <w:rsid w:val="00E8582C"/>
    <w:rsid w:val="00E85BE4"/>
    <w:rsid w:val="00E978AF"/>
    <w:rsid w:val="00EA027C"/>
    <w:rsid w:val="00EB3327"/>
    <w:rsid w:val="00EC6EC4"/>
    <w:rsid w:val="00EE2621"/>
    <w:rsid w:val="00EE6D86"/>
    <w:rsid w:val="00EF1798"/>
    <w:rsid w:val="00EF4002"/>
    <w:rsid w:val="00F13336"/>
    <w:rsid w:val="00F2139B"/>
    <w:rsid w:val="00F228E8"/>
    <w:rsid w:val="00F24066"/>
    <w:rsid w:val="00F25BEE"/>
    <w:rsid w:val="00F53AA3"/>
    <w:rsid w:val="00F57AAC"/>
    <w:rsid w:val="00F6074C"/>
    <w:rsid w:val="00F6674C"/>
    <w:rsid w:val="00F67401"/>
    <w:rsid w:val="00F72918"/>
    <w:rsid w:val="00F778A8"/>
    <w:rsid w:val="00F80C7C"/>
    <w:rsid w:val="00F8515C"/>
    <w:rsid w:val="00F879C9"/>
    <w:rsid w:val="00F935FE"/>
    <w:rsid w:val="00FA1632"/>
    <w:rsid w:val="00FB43B1"/>
    <w:rsid w:val="00FC7F17"/>
    <w:rsid w:val="00FD39FE"/>
    <w:rsid w:val="00FD7FC5"/>
    <w:rsid w:val="00FE2F3B"/>
    <w:rsid w:val="00FF559B"/>
    <w:rsid w:val="00FF6DBD"/>
    <w:rsid w:val="08F48E18"/>
    <w:rsid w:val="1A9C1C3E"/>
    <w:rsid w:val="3EF9A90C"/>
    <w:rsid w:val="5BA4E2C8"/>
    <w:rsid w:val="7232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33FF1"/>
  <w15:docId w15:val="{C323A660-AA7C-4C25-A43D-5743962F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83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322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06B0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06B06"/>
    <w:rPr>
      <w:vertAlign w:val="superscript"/>
    </w:rPr>
  </w:style>
  <w:style w:type="paragraph" w:styleId="BalloonText">
    <w:name w:val="Balloon Text"/>
    <w:basedOn w:val="Normal"/>
    <w:semiHidden/>
    <w:rsid w:val="0050483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107F8"/>
    <w:pPr>
      <w:jc w:val="center"/>
    </w:pPr>
    <w:rPr>
      <w:rFonts w:ascii="Times New Roman" w:hAnsi="Times New Roman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7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AD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AD8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B2147"/>
    <w:rPr>
      <w:rFonts w:ascii="Arial" w:hAnsi="Arial"/>
      <w:sz w:val="24"/>
      <w:szCs w:val="24"/>
      <w:lang w:eastAsia="en-US"/>
    </w:rPr>
  </w:style>
  <w:style w:type="paragraph" w:customStyle="1" w:styleId="Bodycopy">
    <w:name w:val="Body copy"/>
    <w:basedOn w:val="Normal"/>
    <w:link w:val="BodycopyChar"/>
    <w:autoRedefine/>
    <w:qFormat/>
    <w:rsid w:val="008E0C73"/>
    <w:pPr>
      <w:widowControl w:val="0"/>
      <w:numPr>
        <w:numId w:val="16"/>
      </w:numPr>
      <w:spacing w:before="120" w:after="240" w:line="360" w:lineRule="auto"/>
      <w:ind w:left="426"/>
    </w:pPr>
    <w:rPr>
      <w:rFonts w:eastAsiaTheme="minorHAnsi" w:cs="Arial"/>
      <w:i/>
      <w:lang w:eastAsia="en-GB"/>
    </w:rPr>
  </w:style>
  <w:style w:type="character" w:customStyle="1" w:styleId="BodycopyChar">
    <w:name w:val="Body copy Char"/>
    <w:basedOn w:val="DefaultParagraphFont"/>
    <w:link w:val="Bodycopy"/>
    <w:rsid w:val="008E0C73"/>
    <w:rPr>
      <w:rFonts w:ascii="Arial" w:eastAsiaTheme="minorHAnsi" w:hAnsi="Arial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DE5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7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  <SharedWithUsers xmlns="4c0fc6d1-1ff6-4501-9111-f8704c4ff172">
      <UserInfo>
        <DisplayName>Tara Atkins</DisplayName>
        <AccountId>629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9" ma:contentTypeDescription="Create a new document." ma:contentTypeScope="" ma:versionID="1f94826a3c1d09f060f986dfa5b675d9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8dda8ce7d46d239494c9ab1892087247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6033-EE69-4AFB-9DD5-52B7F45DE60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974AE6-AF8F-43F6-B0F5-90844C1EE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4BE05-3063-47B8-ADF4-26874AE7A94B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1b3980e1-9f70-469d-8e06-8a0cb5697867"/>
  </ds:schemaRefs>
</ds:datastoreItem>
</file>

<file path=customXml/itemProps4.xml><?xml version="1.0" encoding="utf-8"?>
<ds:datastoreItem xmlns:ds="http://schemas.openxmlformats.org/officeDocument/2006/customXml" ds:itemID="{D5980DA9-F247-47F2-A1DF-7582A75BE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D10DDA-B1F1-4F72-B5CF-2D7B540B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2505</Characters>
  <Application>Microsoft Office Word</Application>
  <DocSecurity>0</DocSecurity>
  <Lines>20</Lines>
  <Paragraphs>5</Paragraphs>
  <ScaleCrop>false</ScaleCrop>
  <Company>Shropshire Council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heaney</dc:creator>
  <cp:lastModifiedBy>Tara Atkins</cp:lastModifiedBy>
  <cp:revision>3</cp:revision>
  <cp:lastPrinted>2014-03-24T09:55:00Z</cp:lastPrinted>
  <dcterms:created xsi:type="dcterms:W3CDTF">2026-04-28T08:47:00Z</dcterms:created>
  <dcterms:modified xsi:type="dcterms:W3CDTF">2026-04-28T08:47:00Z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fd85b7ec-46f0-4c1e-924a-8353ed153843</vt:lpwstr>
  </property>
  <property fmtid="{D5CDD505-2E9C-101B-9397-08002B2CF9AE}" pid="3" name="bjSaver">
    <vt:lpwstr>G+T99W2gRpok7oMqmY77BvwkroQTGnKR</vt:lpwstr>
  </property>
  <property fmtid="{D5CDD505-2E9C-101B-9397-08002B2CF9AE}" pid="4" name="bjDocumentSecurityLabel">
    <vt:lpwstr>No Marking</vt:lpwstr>
  </property>
  <property fmtid="{D5CDD505-2E9C-101B-9397-08002B2CF9AE}" pid="5" name="ContentTypeId">
    <vt:lpwstr>0x010100EF23FD8AA0D8E5478582E35D905D5CB5</vt:lpwstr>
  </property>
  <property fmtid="{D5CDD505-2E9C-101B-9397-08002B2CF9AE}" pid="6" name="MediaServiceImageTags">
    <vt:lpwstr/>
  </property>
</Properties>
</file>